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62F6" w14:textId="77777777" w:rsidR="00184F25" w:rsidRPr="000C06E0" w:rsidRDefault="00184F25" w:rsidP="00184F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6E0">
        <w:rPr>
          <w:rFonts w:ascii="Times New Roman" w:hAnsi="Times New Roman" w:cs="Times New Roman"/>
          <w:b/>
          <w:bCs/>
          <w:sz w:val="32"/>
          <w:szCs w:val="32"/>
        </w:rPr>
        <w:t>Учебный м</w:t>
      </w:r>
      <w:r w:rsidR="000434FA" w:rsidRPr="000C06E0">
        <w:rPr>
          <w:rFonts w:ascii="Times New Roman" w:hAnsi="Times New Roman" w:cs="Times New Roman"/>
          <w:b/>
          <w:bCs/>
          <w:sz w:val="32"/>
          <w:szCs w:val="32"/>
        </w:rPr>
        <w:t xml:space="preserve">атериал </w:t>
      </w:r>
    </w:p>
    <w:p w14:paraId="2C6634B5" w14:textId="77777777" w:rsidR="00184F25" w:rsidRPr="000C06E0" w:rsidRDefault="000434FA" w:rsidP="00184F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6E0">
        <w:rPr>
          <w:rFonts w:ascii="Times New Roman" w:hAnsi="Times New Roman" w:cs="Times New Roman"/>
          <w:b/>
          <w:bCs/>
          <w:sz w:val="32"/>
          <w:szCs w:val="32"/>
        </w:rPr>
        <w:t xml:space="preserve">для периода дистанционного обучения с 04 мая по 05 июля по дисциплине </w:t>
      </w:r>
    </w:p>
    <w:p w14:paraId="7CBA62A4" w14:textId="1DB0A23B" w:rsidR="006631B8" w:rsidRPr="000C06E0" w:rsidRDefault="000434FA" w:rsidP="00184F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6E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C053B">
        <w:rPr>
          <w:rFonts w:ascii="Times New Roman" w:hAnsi="Times New Roman" w:cs="Times New Roman"/>
          <w:b/>
          <w:bCs/>
          <w:sz w:val="32"/>
          <w:szCs w:val="32"/>
        </w:rPr>
        <w:t>Физическая культура</w:t>
      </w:r>
      <w:r w:rsidRPr="000C06E0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184F25" w:rsidRPr="000C06E0">
        <w:rPr>
          <w:rFonts w:ascii="Times New Roman" w:hAnsi="Times New Roman" w:cs="Times New Roman"/>
          <w:b/>
          <w:bCs/>
          <w:sz w:val="32"/>
          <w:szCs w:val="32"/>
        </w:rPr>
        <w:t xml:space="preserve"> (1</w:t>
      </w:r>
      <w:r w:rsidR="001C053B">
        <w:rPr>
          <w:rFonts w:ascii="Times New Roman" w:hAnsi="Times New Roman" w:cs="Times New Roman"/>
          <w:b/>
          <w:bCs/>
          <w:sz w:val="32"/>
          <w:szCs w:val="32"/>
        </w:rPr>
        <w:t>-3</w:t>
      </w:r>
      <w:r w:rsidR="00184F25" w:rsidRPr="000C06E0">
        <w:rPr>
          <w:rFonts w:ascii="Times New Roman" w:hAnsi="Times New Roman" w:cs="Times New Roman"/>
          <w:b/>
          <w:bCs/>
          <w:sz w:val="32"/>
          <w:szCs w:val="32"/>
        </w:rPr>
        <w:t>-е курсы всех отделений)</w:t>
      </w:r>
    </w:p>
    <w:p w14:paraId="6C027D1F" w14:textId="0FD43F82" w:rsidR="00184F25" w:rsidRPr="00CE799F" w:rsidRDefault="00184F25" w:rsidP="00184F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799F">
        <w:rPr>
          <w:rFonts w:ascii="Times New Roman" w:hAnsi="Times New Roman" w:cs="Times New Roman"/>
          <w:sz w:val="32"/>
          <w:szCs w:val="32"/>
        </w:rPr>
        <w:t xml:space="preserve">ответы на вопросы отправлять до 14 июня </w:t>
      </w:r>
      <w:r w:rsidRPr="00CE799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в печатном варианте</w:t>
      </w:r>
      <w:r w:rsidRPr="00CE799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E799F">
        <w:rPr>
          <w:rFonts w:ascii="Times New Roman" w:hAnsi="Times New Roman" w:cs="Times New Roman"/>
          <w:sz w:val="32"/>
          <w:szCs w:val="32"/>
        </w:rPr>
        <w:t xml:space="preserve">на эл. почту </w:t>
      </w:r>
      <w:hyperlink r:id="rId5" w:history="1">
        <w:r w:rsidRPr="00CE799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elena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</w:rPr>
          <w:t>_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tapilina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</w:rPr>
          <w:t>75@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CE799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CE799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5CF798" w14:textId="77777777" w:rsidR="00184F25" w:rsidRPr="00184F25" w:rsidRDefault="00184F25" w:rsidP="00184F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13"/>
        <w:gridCol w:w="6237"/>
        <w:gridCol w:w="3118"/>
        <w:gridCol w:w="3828"/>
      </w:tblGrid>
      <w:tr w:rsidR="000434FA" w14:paraId="442EA0ED" w14:textId="77777777" w:rsidTr="00700931">
        <w:tc>
          <w:tcPr>
            <w:tcW w:w="1413" w:type="dxa"/>
          </w:tcPr>
          <w:p w14:paraId="260B8CE9" w14:textId="77777777" w:rsidR="009572E1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14:paraId="159E5973" w14:textId="46AAEB24" w:rsidR="000434FA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14:paraId="76DA4B98" w14:textId="327BDAF4" w:rsidR="000434FA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14:paraId="2F92F69D" w14:textId="41C296BD" w:rsidR="000434FA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3828" w:type="dxa"/>
          </w:tcPr>
          <w:p w14:paraId="340BAA32" w14:textId="04BABBF3" w:rsidR="000434FA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отчетности и контроля</w:t>
            </w:r>
          </w:p>
        </w:tc>
      </w:tr>
      <w:tr w:rsidR="00700931" w14:paraId="26BFE2E2" w14:textId="77777777" w:rsidTr="007247D6">
        <w:tc>
          <w:tcPr>
            <w:tcW w:w="1413" w:type="dxa"/>
          </w:tcPr>
          <w:p w14:paraId="4BE07E03" w14:textId="0AC28E88" w:rsidR="00700931" w:rsidRDefault="00700931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</w:t>
            </w:r>
          </w:p>
        </w:tc>
        <w:tc>
          <w:tcPr>
            <w:tcW w:w="13183" w:type="dxa"/>
            <w:gridSpan w:val="3"/>
          </w:tcPr>
          <w:p w14:paraId="440F81A4" w14:textId="668D622A" w:rsidR="00700931" w:rsidRPr="00337F96" w:rsidRDefault="001C053B" w:rsidP="007009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безопасности на уроках. Понятие спринтерского бега.</w:t>
            </w:r>
          </w:p>
        </w:tc>
      </w:tr>
      <w:tr w:rsidR="00184F25" w14:paraId="56DE33F3" w14:textId="77777777" w:rsidTr="00700931">
        <w:tc>
          <w:tcPr>
            <w:tcW w:w="1413" w:type="dxa"/>
          </w:tcPr>
          <w:p w14:paraId="2A6FB53F" w14:textId="04877AE0" w:rsidR="00184F25" w:rsidRDefault="00184F25" w:rsidP="001C0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9A53405" w14:textId="284CC91D" w:rsidR="001C053B" w:rsidRPr="001C053B" w:rsidRDefault="001C053B" w:rsidP="001C05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рок посвящён спринтерскому бегу. В ходе занятия будут освоены основные термины и понятия. Ученики узнают о специальных беговых упражнениях и технике безопасности.</w:t>
            </w:r>
          </w:p>
          <w:p w14:paraId="01C9877A" w14:textId="77777777" w:rsidR="001C053B" w:rsidRPr="001C053B" w:rsidRDefault="001C053B" w:rsidP="00337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2B5EF6C3" w14:textId="77777777" w:rsidR="001C053B" w:rsidRPr="001C053B" w:rsidRDefault="001C053B" w:rsidP="00337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Низкий старт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вид старта, распространенный на коротких дистанциях.</w:t>
            </w:r>
          </w:p>
          <w:p w14:paraId="752D6D75" w14:textId="77777777" w:rsidR="001C053B" w:rsidRPr="001C053B" w:rsidRDefault="001C053B" w:rsidP="00337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Спринт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ряд дисциплин в легкой атлетике, в которых спортсмены состязаются в беге на короткие дистанции по стадиону (до 400 метров включительно).</w:t>
            </w:r>
          </w:p>
          <w:p w14:paraId="6ACD1172" w14:textId="77777777" w:rsidR="001C053B" w:rsidRPr="001C053B" w:rsidRDefault="001C053B" w:rsidP="00337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Стартовый разгон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это предварительная часть забега, во время которой спортсмен достигает своей максимальной скорости.</w:t>
            </w:r>
          </w:p>
          <w:p w14:paraId="1A88EDC2" w14:textId="7E4D7C71" w:rsidR="00184F25" w:rsidRPr="001C053B" w:rsidRDefault="001C053B" w:rsidP="00337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Эстафетный бег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дисциплина легкой атлетики, в которой результат достигается командными, а не индивидуальными усилиями. Бегуны во время бега передают друг другу эстафетную палочку.</w:t>
            </w:r>
          </w:p>
        </w:tc>
        <w:tc>
          <w:tcPr>
            <w:tcW w:w="3118" w:type="dxa"/>
          </w:tcPr>
          <w:p w14:paraId="1215E3FA" w14:textId="6DB517BA" w:rsidR="00184F25" w:rsidRPr="00272725" w:rsidRDefault="00184F25" w:rsidP="00114A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2727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 xml:space="preserve"> Урок № </w:t>
            </w:r>
            <w:r w:rsidR="001C053B" w:rsidRPr="00272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F96" w:rsidRPr="002727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теорией, посмотреть видеоурок № </w:t>
            </w:r>
            <w:r w:rsidR="001C053B" w:rsidRPr="00272725">
              <w:rPr>
                <w:rFonts w:ascii="Times New Roman" w:hAnsi="Times New Roman" w:cs="Times New Roman"/>
                <w:sz w:val="28"/>
                <w:szCs w:val="28"/>
              </w:rPr>
              <w:t xml:space="preserve">1 (10 </w:t>
            </w:r>
            <w:proofErr w:type="spellStart"/>
            <w:r w:rsidR="001C053B" w:rsidRPr="002727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C053B" w:rsidRPr="00272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>, 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6CD79FA5" w14:textId="5278C5EA" w:rsidR="00CE799F" w:rsidRPr="004A6361" w:rsidRDefault="001C053B" w:rsidP="0036725C">
            <w:pPr>
              <w:pStyle w:val="a4"/>
              <w:numPr>
                <w:ilvl w:val="0"/>
                <w:numId w:val="1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итоговом тесте.</w:t>
            </w:r>
          </w:p>
        </w:tc>
      </w:tr>
      <w:tr w:rsidR="00700931" w14:paraId="5A489EDF" w14:textId="77777777" w:rsidTr="00564982">
        <w:tc>
          <w:tcPr>
            <w:tcW w:w="1413" w:type="dxa"/>
          </w:tcPr>
          <w:p w14:paraId="1A8010EE" w14:textId="35CF0F81" w:rsidR="00700931" w:rsidRDefault="00700931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</w:t>
            </w:r>
          </w:p>
        </w:tc>
        <w:tc>
          <w:tcPr>
            <w:tcW w:w="13183" w:type="dxa"/>
            <w:gridSpan w:val="3"/>
          </w:tcPr>
          <w:p w14:paraId="47A684FC" w14:textId="2E7516D6" w:rsidR="00700931" w:rsidRPr="00272725" w:rsidRDefault="001C053B" w:rsidP="007009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Высокий, низкий старты. Финиширование – техника выполнения.</w:t>
            </w:r>
          </w:p>
        </w:tc>
      </w:tr>
      <w:tr w:rsidR="000434FA" w14:paraId="5AB32CAB" w14:textId="77777777" w:rsidTr="00700931">
        <w:tc>
          <w:tcPr>
            <w:tcW w:w="1413" w:type="dxa"/>
          </w:tcPr>
          <w:p w14:paraId="351077FF" w14:textId="79241A93" w:rsidR="000434FA" w:rsidRDefault="000434FA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14E99AE" w14:textId="23355B23" w:rsidR="001C053B" w:rsidRPr="001C053B" w:rsidRDefault="00337F96" w:rsidP="0036725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</w:t>
            </w:r>
            <w:r w:rsidR="001C053B"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онятие спринтерского бега;</w:t>
            </w:r>
          </w:p>
          <w:p w14:paraId="5F6A753C" w14:textId="09228045" w:rsidR="001C053B" w:rsidRPr="001C053B" w:rsidRDefault="00337F96" w:rsidP="0036725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</w:t>
            </w:r>
            <w:r w:rsidR="001C053B"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ехника выполнения финиширования.</w:t>
            </w:r>
          </w:p>
          <w:p w14:paraId="12207483" w14:textId="77777777" w:rsidR="001C053B" w:rsidRPr="001C053B" w:rsidRDefault="001C053B" w:rsidP="00337F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lastRenderedPageBreak/>
              <w:t>Урок посвящён спринтерскому бегу и его технике. В ходе урока школьники познакомятся с различными видами старта, фазами бега.</w:t>
            </w:r>
          </w:p>
          <w:p w14:paraId="022286C8" w14:textId="77777777" w:rsidR="001C053B" w:rsidRPr="001C053B" w:rsidRDefault="001C053B" w:rsidP="00337F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01995B2F" w14:textId="77777777" w:rsidR="001C053B" w:rsidRPr="001C053B" w:rsidRDefault="001C053B" w:rsidP="00337F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Спринт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бег на короткие дистанции.</w:t>
            </w:r>
          </w:p>
          <w:p w14:paraId="734BDA36" w14:textId="77777777" w:rsidR="001C053B" w:rsidRPr="001C053B" w:rsidRDefault="001C053B" w:rsidP="00337F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Низкий старт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стартовая поза бегуна на короткие дистанции.</w:t>
            </w:r>
          </w:p>
          <w:p w14:paraId="3FFF4D09" w14:textId="77777777" w:rsidR="001C053B" w:rsidRPr="001C053B" w:rsidRDefault="001C053B" w:rsidP="00337F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Старт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первая фаза спринтерского бега.</w:t>
            </w:r>
          </w:p>
          <w:p w14:paraId="403B3001" w14:textId="77777777" w:rsidR="001C053B" w:rsidRPr="001C053B" w:rsidRDefault="001C053B" w:rsidP="00337F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Стартовое ускорение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вторая фаза спринтерского бега.</w:t>
            </w:r>
          </w:p>
          <w:p w14:paraId="53D84867" w14:textId="42F7B7E2" w:rsidR="004042CB" w:rsidRPr="001C053B" w:rsidRDefault="001C053B" w:rsidP="00337F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C053B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Финиширование</w:t>
            </w:r>
            <w:r w:rsidRPr="001C053B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последняя фаза спринтерского бега.</w:t>
            </w:r>
          </w:p>
        </w:tc>
        <w:tc>
          <w:tcPr>
            <w:tcW w:w="3118" w:type="dxa"/>
          </w:tcPr>
          <w:p w14:paraId="2B5E7E4C" w14:textId="3350E89B" w:rsidR="004042CB" w:rsidRDefault="00337F96" w:rsidP="00114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теорией, посмотреть видеоурок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631FEC25" w14:textId="26437BA3" w:rsidR="00700931" w:rsidRPr="00700931" w:rsidRDefault="00337F96" w:rsidP="0036725C">
            <w:pPr>
              <w:pStyle w:val="a4"/>
              <w:numPr>
                <w:ilvl w:val="0"/>
                <w:numId w:val="6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 в итоговом тесте.</w:t>
            </w:r>
          </w:p>
        </w:tc>
      </w:tr>
      <w:tr w:rsidR="00337F96" w14:paraId="7CD4035F" w14:textId="77777777" w:rsidTr="006B3AF2">
        <w:tc>
          <w:tcPr>
            <w:tcW w:w="1413" w:type="dxa"/>
          </w:tcPr>
          <w:p w14:paraId="454A7571" w14:textId="697A1847" w:rsidR="00337F96" w:rsidRDefault="00337F96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</w:tc>
        <w:tc>
          <w:tcPr>
            <w:tcW w:w="13183" w:type="dxa"/>
            <w:gridSpan w:val="3"/>
          </w:tcPr>
          <w:p w14:paraId="527C1239" w14:textId="19BF6204" w:rsidR="00337F96" w:rsidRPr="00272725" w:rsidRDefault="00337F96" w:rsidP="00337F9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Смешанное передвижение до 1500 метров.</w:t>
            </w:r>
          </w:p>
        </w:tc>
      </w:tr>
      <w:tr w:rsidR="00337F96" w14:paraId="6311BDB9" w14:textId="77777777" w:rsidTr="00700931">
        <w:tc>
          <w:tcPr>
            <w:tcW w:w="1413" w:type="dxa"/>
          </w:tcPr>
          <w:p w14:paraId="5A7B5DAB" w14:textId="77777777" w:rsidR="00337F96" w:rsidRDefault="00337F96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4FE1704" w14:textId="77777777" w:rsidR="00337F96" w:rsidRPr="00337F96" w:rsidRDefault="00337F96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 теоретической части представлены:</w:t>
            </w:r>
          </w:p>
          <w:p w14:paraId="62C5DCE7" w14:textId="77777777" w:rsidR="00337F96" w:rsidRPr="00337F96" w:rsidRDefault="00337F96" w:rsidP="0036725C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смешанное передвижение;</w:t>
            </w:r>
          </w:p>
          <w:p w14:paraId="5BB882B3" w14:textId="77777777" w:rsidR="00337F96" w:rsidRPr="00337F96" w:rsidRDefault="00337F96" w:rsidP="0036725C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фазы бега;</w:t>
            </w:r>
          </w:p>
          <w:p w14:paraId="507B05BC" w14:textId="77777777" w:rsidR="00337F96" w:rsidRPr="00337F96" w:rsidRDefault="00337F96" w:rsidP="0036725C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техника бега;</w:t>
            </w:r>
          </w:p>
          <w:p w14:paraId="1A97EF0A" w14:textId="77777777" w:rsidR="00337F96" w:rsidRPr="00337F96" w:rsidRDefault="00337F96" w:rsidP="0036725C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восстановление дыхания после бега.</w:t>
            </w:r>
          </w:p>
          <w:p w14:paraId="51BA2222" w14:textId="77777777" w:rsidR="00337F96" w:rsidRPr="00337F96" w:rsidRDefault="00337F96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Урок посвящён развитию силы воли, выносливости и силовых качеств.</w:t>
            </w:r>
          </w:p>
          <w:p w14:paraId="6CBC4179" w14:textId="77777777" w:rsidR="00337F96" w:rsidRPr="00337F96" w:rsidRDefault="00337F96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0D28B7F8" w14:textId="77777777" w:rsidR="00337F96" w:rsidRPr="00337F96" w:rsidRDefault="00337F96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Бег на средние дистанции</w:t>
            </w: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дистанции 800—3000м.</w:t>
            </w:r>
          </w:p>
          <w:p w14:paraId="6E26660E" w14:textId="77777777" w:rsidR="00337F96" w:rsidRPr="00337F96" w:rsidRDefault="00337F96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Высокий старт</w:t>
            </w: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стартовая поза бегуна на средние дистанции.</w:t>
            </w:r>
          </w:p>
          <w:p w14:paraId="5226136E" w14:textId="77777777" w:rsidR="00337F96" w:rsidRPr="00337F96" w:rsidRDefault="00337F96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Стартовый разгон</w:t>
            </w: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вторая фаза бега на средние и длинные дистанции.</w:t>
            </w:r>
          </w:p>
          <w:p w14:paraId="49C55BD6" w14:textId="32DBD1D7" w:rsidR="00337F96" w:rsidRDefault="00337F96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337F96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Финиширование </w:t>
            </w:r>
            <w:r w:rsidRPr="00337F9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– последняя фаза бега на средние и длинные дистанции.</w:t>
            </w:r>
          </w:p>
        </w:tc>
        <w:tc>
          <w:tcPr>
            <w:tcW w:w="3118" w:type="dxa"/>
          </w:tcPr>
          <w:p w14:paraId="3360FE1B" w14:textId="660D1323" w:rsidR="00337F96" w:rsidRDefault="00337F96" w:rsidP="00337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теорией, посмотреть видеоурок № </w:t>
            </w:r>
            <w:r w:rsidR="003C3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2B0111B9" w14:textId="314973BB" w:rsidR="00337F96" w:rsidRPr="00272725" w:rsidRDefault="00272725" w:rsidP="0036725C">
            <w:pPr>
              <w:pStyle w:val="a4"/>
              <w:numPr>
                <w:ilvl w:val="0"/>
                <w:numId w:val="15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итоговом тесте.</w:t>
            </w:r>
          </w:p>
        </w:tc>
      </w:tr>
      <w:tr w:rsidR="003C38F4" w14:paraId="2AF5C6EC" w14:textId="77777777" w:rsidTr="007253FA">
        <w:tc>
          <w:tcPr>
            <w:tcW w:w="1413" w:type="dxa"/>
          </w:tcPr>
          <w:p w14:paraId="5CF0C2A3" w14:textId="3DA4321D" w:rsidR="003C38F4" w:rsidRDefault="003C38F4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</w:p>
        </w:tc>
        <w:tc>
          <w:tcPr>
            <w:tcW w:w="13183" w:type="dxa"/>
            <w:gridSpan w:val="3"/>
          </w:tcPr>
          <w:p w14:paraId="67E3D881" w14:textId="42945C32" w:rsidR="003C38F4" w:rsidRPr="00272725" w:rsidRDefault="00272725" w:rsidP="00272725">
            <w:pPr>
              <w:pStyle w:val="a4"/>
              <w:ind w:left="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 на 100 метров – техника выполнения.</w:t>
            </w:r>
          </w:p>
        </w:tc>
      </w:tr>
      <w:tr w:rsidR="00337F96" w14:paraId="75C47B83" w14:textId="77777777" w:rsidTr="00700931">
        <w:tc>
          <w:tcPr>
            <w:tcW w:w="1413" w:type="dxa"/>
          </w:tcPr>
          <w:p w14:paraId="45B8BDCC" w14:textId="274FDB7E" w:rsidR="00337F96" w:rsidRDefault="00337F96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B0A2A00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Перечень вопросов, рассматриваемых в теме</w:t>
            </w:r>
          </w:p>
          <w:p w14:paraId="2FFA1D30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 теоретической части представлены:</w:t>
            </w:r>
          </w:p>
          <w:p w14:paraId="293E9673" w14:textId="77777777" w:rsidR="00272725" w:rsidRPr="00272725" w:rsidRDefault="00272725" w:rsidP="0036725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lastRenderedPageBreak/>
              <w:t>беговые упражнения;</w:t>
            </w:r>
          </w:p>
          <w:p w14:paraId="611E95B6" w14:textId="77777777" w:rsidR="00272725" w:rsidRPr="00272725" w:rsidRDefault="00272725" w:rsidP="0036725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техника бега на 100 м.</w:t>
            </w:r>
          </w:p>
          <w:p w14:paraId="6D626272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Урок посвящён технике выполнения бега на 100 м и беговым подготовительным упражнениям.</w:t>
            </w:r>
          </w:p>
          <w:p w14:paraId="7267AEDD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0EAC5371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Физическое упражнение</w:t>
            </w: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набор упорядоченных движений, составленных в двигательное действие.</w:t>
            </w:r>
          </w:p>
          <w:p w14:paraId="0409D2F9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Стойка</w:t>
            </w: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статичное положение тела.</w:t>
            </w:r>
          </w:p>
          <w:p w14:paraId="5B560EBA" w14:textId="693C4486" w:rsidR="00337F96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proofErr w:type="gramStart"/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Атлетика</w:t>
            </w: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</w:t>
            </w:r>
            <w:r w:rsid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</w:t>
            </w: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–</w:t>
            </w:r>
            <w:proofErr w:type="gramEnd"/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совокупность упражнений, направленная на развитие силы и выносливости человека.</w:t>
            </w:r>
          </w:p>
        </w:tc>
        <w:tc>
          <w:tcPr>
            <w:tcW w:w="3118" w:type="dxa"/>
          </w:tcPr>
          <w:p w14:paraId="0F7FEAB0" w14:textId="38D5E19A" w:rsidR="00337F96" w:rsidRPr="00700931" w:rsidRDefault="003C38F4" w:rsidP="00337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теорией, посмотреть видеоурок № </w:t>
            </w:r>
            <w:r w:rsidR="00114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395B11BE" w14:textId="172268A1" w:rsidR="00337F96" w:rsidRPr="00272725" w:rsidRDefault="00272725" w:rsidP="0036725C">
            <w:pPr>
              <w:pStyle w:val="a4"/>
              <w:numPr>
                <w:ilvl w:val="0"/>
                <w:numId w:val="16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 в итоговом тесте.</w:t>
            </w:r>
          </w:p>
        </w:tc>
      </w:tr>
      <w:tr w:rsidR="00E3229A" w14:paraId="61B232CC" w14:textId="77777777" w:rsidTr="00EF3C05">
        <w:tc>
          <w:tcPr>
            <w:tcW w:w="1413" w:type="dxa"/>
          </w:tcPr>
          <w:p w14:paraId="5773E64B" w14:textId="781CBD41" w:rsidR="00E3229A" w:rsidRDefault="00E3229A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</w:p>
        </w:tc>
        <w:tc>
          <w:tcPr>
            <w:tcW w:w="13183" w:type="dxa"/>
            <w:gridSpan w:val="3"/>
          </w:tcPr>
          <w:p w14:paraId="2220DC5A" w14:textId="5C1D6EFF" w:rsidR="00E3229A" w:rsidRPr="00E3229A" w:rsidRDefault="00E3229A" w:rsidP="00E3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9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Финальное усилие. Бег 2х100 метров на результат.</w:t>
            </w:r>
          </w:p>
        </w:tc>
      </w:tr>
      <w:tr w:rsidR="00337F96" w14:paraId="547467D4" w14:textId="77777777" w:rsidTr="00700931">
        <w:tc>
          <w:tcPr>
            <w:tcW w:w="1413" w:type="dxa"/>
          </w:tcPr>
          <w:p w14:paraId="50377807" w14:textId="739BCA95" w:rsidR="00337F96" w:rsidRDefault="00337F96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7905AB7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Урок посвящён бегу на короткие дистанции. Ученики выполнят комплекс упражнений, направленных на развитие выносливости и гибкости, более глубоко изучат технику бега на 100 метров.</w:t>
            </w:r>
          </w:p>
          <w:p w14:paraId="07F4E7D7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596ECFE9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Низкий старт</w:t>
            </w: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вид старта, который используется на спринтерских дистанциях, так как с его помощью можно развить наибольшую скорость на коротком отрезке.</w:t>
            </w:r>
          </w:p>
          <w:p w14:paraId="0B2B0F50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Стартовое ускорение</w:t>
            </w: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быстрый разгон, во время которого необходимо достичь своей максимальной скорости.</w:t>
            </w:r>
          </w:p>
          <w:p w14:paraId="0DF73899" w14:textId="77777777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Интервальный бег</w:t>
            </w: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форма бега на различных скоростях, в которой регламентируется длина дистанции, скорость, число повторений, продолжительность и способ отдыха.</w:t>
            </w:r>
          </w:p>
          <w:p w14:paraId="6042F276" w14:textId="1F93193F" w:rsidR="00272725" w:rsidRPr="00272725" w:rsidRDefault="00272725" w:rsidP="0027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 xml:space="preserve">Повторный </w:t>
            </w:r>
            <w:proofErr w:type="gramStart"/>
            <w:r w:rsidRPr="00272725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бег</w:t>
            </w:r>
            <w:r w:rsid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 xml:space="preserve"> </w:t>
            </w: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</w:t>
            </w:r>
            <w:proofErr w:type="gramEnd"/>
            <w:r w:rsid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</w:t>
            </w:r>
            <w:r w:rsidRPr="002727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упрощенная форма интервального бега.</w:t>
            </w:r>
          </w:p>
          <w:p w14:paraId="7B048BDE" w14:textId="77777777" w:rsidR="00337F96" w:rsidRPr="00337F96" w:rsidRDefault="00337F96" w:rsidP="00337F96">
            <w:pPr>
              <w:shd w:val="clear" w:color="auto" w:fill="FFFFFF"/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3118" w:type="dxa"/>
          </w:tcPr>
          <w:p w14:paraId="7876AFFE" w14:textId="42B15314" w:rsidR="00337F96" w:rsidRPr="00700931" w:rsidRDefault="003C38F4" w:rsidP="00337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теорией, посмотреть видеоурок № </w:t>
            </w:r>
            <w:r w:rsidR="00114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7C4A9649" w14:textId="5435F06F" w:rsidR="00337F96" w:rsidRPr="00272725" w:rsidRDefault="00272725" w:rsidP="0036725C">
            <w:pPr>
              <w:pStyle w:val="a4"/>
              <w:numPr>
                <w:ilvl w:val="0"/>
                <w:numId w:val="17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итоговом тесте.</w:t>
            </w:r>
          </w:p>
        </w:tc>
      </w:tr>
      <w:tr w:rsidR="00E3229A" w14:paraId="567A1638" w14:textId="77777777" w:rsidTr="00A80B8C">
        <w:tc>
          <w:tcPr>
            <w:tcW w:w="1413" w:type="dxa"/>
          </w:tcPr>
          <w:p w14:paraId="499C6657" w14:textId="4D00073E" w:rsidR="00E3229A" w:rsidRDefault="00E3229A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</w:p>
        </w:tc>
        <w:tc>
          <w:tcPr>
            <w:tcW w:w="13183" w:type="dxa"/>
            <w:gridSpan w:val="3"/>
          </w:tcPr>
          <w:p w14:paraId="135C4970" w14:textId="6302C658" w:rsidR="00E3229A" w:rsidRPr="00114AAA" w:rsidRDefault="00114AAA" w:rsidP="00114A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 на средние дистанции – техника бега. Переменный бег до 2000 м.</w:t>
            </w:r>
          </w:p>
        </w:tc>
      </w:tr>
      <w:tr w:rsidR="00337F96" w14:paraId="3FC8A711" w14:textId="77777777" w:rsidTr="00700931">
        <w:tc>
          <w:tcPr>
            <w:tcW w:w="1413" w:type="dxa"/>
          </w:tcPr>
          <w:p w14:paraId="4B151E40" w14:textId="67FF6CDB" w:rsidR="00337F96" w:rsidRDefault="00337F96" w:rsidP="0011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76F5F66" w14:textId="733633FF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Данный урок посвящен технике бега на средние дистанции. В ходе урока мы рассмотрим правила и приемы эффективного старта и финиширования бегунов, а также периоды и фазы бега на средние дистанции. Изучим понятие «Переменный бег» и «утомление».</w:t>
            </w:r>
          </w:p>
          <w:p w14:paraId="46AB9556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3F8CD072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Бег на средние дистанции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совокупность легкоатлетических дисциплин, к которым относятся бег на 800 м., 1000 м, 1500 м, 2000м, 3000 м, и 3000 м с препятствиями (стипль-чез).</w:t>
            </w:r>
          </w:p>
          <w:p w14:paraId="182574D7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Высокий старт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стартовая поза бегуна на средние и длинные дистанции.</w:t>
            </w:r>
          </w:p>
          <w:p w14:paraId="70002442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Дистанция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расстояние от старта до финиша.</w:t>
            </w:r>
          </w:p>
          <w:p w14:paraId="507BF51B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ОЦМТ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– общий центр массы тела.</w:t>
            </w:r>
          </w:p>
          <w:p w14:paraId="3E76F3D6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Переменный бег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разновидность бега с постоянно меняющейся скоростью, установленной заранее.</w:t>
            </w:r>
          </w:p>
          <w:p w14:paraId="74752936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Спрут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рывок грудью перед финишем.</w:t>
            </w:r>
          </w:p>
          <w:p w14:paraId="4DBAFFF7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Старт 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– первая фаза бега.</w:t>
            </w:r>
          </w:p>
          <w:p w14:paraId="19FA909B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Джеймс Мередит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первый мировой рекордсмен в беге на средней дистанции.</w:t>
            </w:r>
          </w:p>
          <w:p w14:paraId="3C8A5709" w14:textId="5434CC7A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Финиширование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–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последняя</w:t>
            </w:r>
            <w:proofErr w:type="gramEnd"/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фаза спринтерского бега.</w:t>
            </w:r>
          </w:p>
          <w:p w14:paraId="04365D03" w14:textId="50BC5C08" w:rsidR="00337F96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Цикличность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постоянное повторение различных фаз движений.</w:t>
            </w:r>
          </w:p>
        </w:tc>
        <w:tc>
          <w:tcPr>
            <w:tcW w:w="3118" w:type="dxa"/>
          </w:tcPr>
          <w:p w14:paraId="349AF4D0" w14:textId="72CCD7A2" w:rsidR="00337F96" w:rsidRPr="00700931" w:rsidRDefault="003C38F4" w:rsidP="00114A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теорией, посмотреть видеоурок № </w:t>
            </w:r>
            <w:r w:rsidR="00114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37AE964C" w14:textId="2600092D" w:rsidR="00337F96" w:rsidRPr="00700931" w:rsidRDefault="00272725" w:rsidP="0036725C">
            <w:pPr>
              <w:pStyle w:val="a4"/>
              <w:numPr>
                <w:ilvl w:val="0"/>
                <w:numId w:val="22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итоговом тесте.</w:t>
            </w:r>
          </w:p>
        </w:tc>
      </w:tr>
      <w:tr w:rsidR="00E3229A" w14:paraId="5782FB6D" w14:textId="77777777" w:rsidTr="00BF0B17">
        <w:tc>
          <w:tcPr>
            <w:tcW w:w="1413" w:type="dxa"/>
          </w:tcPr>
          <w:p w14:paraId="71F55198" w14:textId="50C50C4C" w:rsidR="00E3229A" w:rsidRDefault="00E3229A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</w:t>
            </w:r>
          </w:p>
        </w:tc>
        <w:tc>
          <w:tcPr>
            <w:tcW w:w="13183" w:type="dxa"/>
            <w:gridSpan w:val="3"/>
          </w:tcPr>
          <w:p w14:paraId="7D58ECD7" w14:textId="6BA7A0FD" w:rsidR="00E3229A" w:rsidRPr="00700931" w:rsidRDefault="00224B70" w:rsidP="00224B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500 метров</w:t>
            </w:r>
          </w:p>
        </w:tc>
      </w:tr>
      <w:tr w:rsidR="00337F96" w14:paraId="2B885AF7" w14:textId="77777777" w:rsidTr="00700931">
        <w:tc>
          <w:tcPr>
            <w:tcW w:w="1413" w:type="dxa"/>
          </w:tcPr>
          <w:p w14:paraId="025CDBEC" w14:textId="451EFC62" w:rsidR="00337F96" w:rsidRDefault="00337F96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EAE87AE" w14:textId="77777777" w:rsidR="00224B70" w:rsidRPr="00224B70" w:rsidRDefault="00224B70" w:rsidP="00224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Перечень вопросов, рассматриваемых в теме</w:t>
            </w:r>
          </w:p>
          <w:p w14:paraId="6897F952" w14:textId="77777777" w:rsidR="00224B70" w:rsidRPr="00224B70" w:rsidRDefault="00224B70" w:rsidP="0036725C">
            <w:pPr>
              <w:numPr>
                <w:ilvl w:val="0"/>
                <w:numId w:val="4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Понятие эстафетного бега;</w:t>
            </w:r>
          </w:p>
          <w:p w14:paraId="2944BA33" w14:textId="77777777" w:rsidR="00224B70" w:rsidRPr="00224B70" w:rsidRDefault="00224B70" w:rsidP="0036725C">
            <w:pPr>
              <w:numPr>
                <w:ilvl w:val="0"/>
                <w:numId w:val="4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правила передачи эстафеты;</w:t>
            </w:r>
          </w:p>
          <w:p w14:paraId="4CA7F039" w14:textId="77777777" w:rsidR="00224B70" w:rsidRPr="00224B70" w:rsidRDefault="00224B70" w:rsidP="0036725C">
            <w:pPr>
              <w:numPr>
                <w:ilvl w:val="0"/>
                <w:numId w:val="49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техника бега на 500 метров.</w:t>
            </w:r>
          </w:p>
          <w:p w14:paraId="61B78F4D" w14:textId="77777777" w:rsidR="00224B70" w:rsidRPr="00224B70" w:rsidRDefault="00224B70" w:rsidP="00224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Урок посвящён изучению техники бега на 500 метров.</w:t>
            </w:r>
          </w:p>
          <w:p w14:paraId="5A015995" w14:textId="77777777" w:rsidR="00224B70" w:rsidRPr="00224B70" w:rsidRDefault="00224B70" w:rsidP="00224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00D69674" w14:textId="77777777" w:rsidR="00224B70" w:rsidRPr="00224B70" w:rsidRDefault="00224B70" w:rsidP="00224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Бег – </w:t>
            </w:r>
            <w:r w:rsidRPr="00224B7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быстрое передвижение при помощи ног, включающее фазу полёта.</w:t>
            </w:r>
          </w:p>
          <w:p w14:paraId="43569424" w14:textId="77777777" w:rsidR="00224B70" w:rsidRPr="00224B70" w:rsidRDefault="00224B70" w:rsidP="00224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Дистанция – </w:t>
            </w:r>
            <w:r w:rsidRPr="00224B7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расстояние, которое необходимо преодолеть.</w:t>
            </w:r>
          </w:p>
          <w:p w14:paraId="6B7E052A" w14:textId="77777777" w:rsidR="00224B70" w:rsidRPr="00224B70" w:rsidRDefault="00224B70" w:rsidP="00224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Толчковая нога – </w:t>
            </w:r>
            <w:r w:rsidRPr="00224B7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более сильная нога, которая совершает толчок при беге или прыжке.</w:t>
            </w:r>
          </w:p>
          <w:p w14:paraId="3F6D9C77" w14:textId="56560442" w:rsidR="00337F96" w:rsidRPr="00224B70" w:rsidRDefault="00224B70" w:rsidP="00224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224B70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Эстафета –</w:t>
            </w:r>
            <w:r w:rsidRPr="00224B7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командная дисциплина, в которой участники по очереди преодолевают этапы.</w:t>
            </w:r>
          </w:p>
        </w:tc>
        <w:tc>
          <w:tcPr>
            <w:tcW w:w="3118" w:type="dxa"/>
          </w:tcPr>
          <w:p w14:paraId="6B184FC1" w14:textId="7CD21144" w:rsidR="00337F96" w:rsidRPr="00700931" w:rsidRDefault="003C38F4" w:rsidP="00337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теорией, посмотреть видеоурок № </w:t>
            </w:r>
            <w:r w:rsidR="00114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1EB89DBF" w14:textId="5170F292" w:rsidR="00337F96" w:rsidRPr="00272725" w:rsidRDefault="00272725" w:rsidP="0036725C">
            <w:pPr>
              <w:pStyle w:val="a4"/>
              <w:numPr>
                <w:ilvl w:val="0"/>
                <w:numId w:val="21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итоговом тесте.</w:t>
            </w:r>
          </w:p>
        </w:tc>
      </w:tr>
      <w:tr w:rsidR="00E3229A" w14:paraId="1A6A92A7" w14:textId="77777777" w:rsidTr="00FF4B86">
        <w:tc>
          <w:tcPr>
            <w:tcW w:w="1413" w:type="dxa"/>
          </w:tcPr>
          <w:p w14:paraId="6D336D27" w14:textId="3669079C" w:rsidR="00E3229A" w:rsidRDefault="00E3229A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</w:t>
            </w:r>
          </w:p>
        </w:tc>
        <w:tc>
          <w:tcPr>
            <w:tcW w:w="13183" w:type="dxa"/>
            <w:gridSpan w:val="3"/>
          </w:tcPr>
          <w:p w14:paraId="604D8EC2" w14:textId="68A26982" w:rsidR="00E3229A" w:rsidRPr="00114AAA" w:rsidRDefault="00114AAA" w:rsidP="00114AA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 на 1000 м – техника выполнения.</w:t>
            </w:r>
          </w:p>
        </w:tc>
      </w:tr>
      <w:tr w:rsidR="00337F96" w14:paraId="33763BC6" w14:textId="77777777" w:rsidTr="00700931">
        <w:tc>
          <w:tcPr>
            <w:tcW w:w="1413" w:type="dxa"/>
          </w:tcPr>
          <w:p w14:paraId="767A29B9" w14:textId="54D2CF56" w:rsidR="00337F96" w:rsidRDefault="00337F96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6E0A970" w14:textId="09EA48AF" w:rsidR="00114AAA" w:rsidRPr="00114AAA" w:rsidRDefault="00114AAA" w:rsidP="00114AAA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процессе проведения урока обучающиеся ознакомятся с техникой бега на средние дистанции (на 1000 м), финиширования при беге на средние дистанции на 1000 м, а также со специальными дыхательными упражнениями и подвижными играми.</w:t>
            </w:r>
          </w:p>
          <w:p w14:paraId="53D108A6" w14:textId="77777777" w:rsidR="00114AAA" w:rsidRPr="00114AAA" w:rsidRDefault="00114AAA" w:rsidP="00114AA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1545B5C7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Средняя дистанция – 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дистанция для бега длиной от 800 м до 3000 м.</w:t>
            </w:r>
          </w:p>
          <w:p w14:paraId="2E5B553B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Стартовый разгон – 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преодоление расстояния от 15 до 30 м за минимальное время.</w:t>
            </w:r>
          </w:p>
          <w:p w14:paraId="00E18C48" w14:textId="77777777" w:rsidR="00114AAA" w:rsidRPr="00114AAA" w:rsidRDefault="00114AAA" w:rsidP="00114AAA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Старт – 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составляющая бега на среднюю дистанцию, которая определяет начальное положение тела спортсмена.</w:t>
            </w:r>
          </w:p>
          <w:p w14:paraId="67CF6372" w14:textId="77777777" w:rsidR="00114AAA" w:rsidRPr="00114AAA" w:rsidRDefault="00114AAA" w:rsidP="00114AAA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lastRenderedPageBreak/>
              <w:t>Длина шага – 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расстояние между ногами спортсмена вовремя бега по дистанции.</w:t>
            </w:r>
          </w:p>
          <w:p w14:paraId="479F8EF9" w14:textId="68AFE7B8" w:rsidR="00337F96" w:rsidRPr="00114AAA" w:rsidRDefault="00114AAA" w:rsidP="00114AA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Финишный бросок (спрут) – 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метод преодоления расстояния до конца дистанции длиной от 150 до 200 м.</w:t>
            </w:r>
          </w:p>
        </w:tc>
        <w:tc>
          <w:tcPr>
            <w:tcW w:w="3118" w:type="dxa"/>
          </w:tcPr>
          <w:p w14:paraId="4F3CCE88" w14:textId="6248E1DE" w:rsidR="00337F96" w:rsidRPr="00700931" w:rsidRDefault="003C38F4" w:rsidP="00337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теорией, посмотреть видеоурок № </w:t>
            </w:r>
            <w:r w:rsidR="00114A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6ACC1CB5" w14:textId="162531BD" w:rsidR="00337F96" w:rsidRPr="00700931" w:rsidRDefault="00272725" w:rsidP="0036725C">
            <w:pPr>
              <w:pStyle w:val="a4"/>
              <w:numPr>
                <w:ilvl w:val="0"/>
                <w:numId w:val="20"/>
              </w:numPr>
              <w:ind w:left="325" w:hanging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итоговом тесте.</w:t>
            </w:r>
          </w:p>
        </w:tc>
      </w:tr>
      <w:tr w:rsidR="00114AAA" w14:paraId="164BCC3C" w14:textId="77777777" w:rsidTr="00AB34B0">
        <w:tc>
          <w:tcPr>
            <w:tcW w:w="1413" w:type="dxa"/>
          </w:tcPr>
          <w:p w14:paraId="21EAF65D" w14:textId="7BA80367" w:rsidR="00114AAA" w:rsidRDefault="00114AAA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12.</w:t>
            </w:r>
          </w:p>
        </w:tc>
        <w:tc>
          <w:tcPr>
            <w:tcW w:w="13183" w:type="dxa"/>
            <w:gridSpan w:val="3"/>
          </w:tcPr>
          <w:p w14:paraId="45B6F117" w14:textId="279DE9CA" w:rsidR="00114AAA" w:rsidRPr="00114AAA" w:rsidRDefault="00114AAA" w:rsidP="00E322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Длительный бег до 20 минут.</w:t>
            </w:r>
          </w:p>
        </w:tc>
      </w:tr>
      <w:tr w:rsidR="00337F96" w14:paraId="7A315CB0" w14:textId="77777777" w:rsidTr="00700931">
        <w:tc>
          <w:tcPr>
            <w:tcW w:w="1413" w:type="dxa"/>
          </w:tcPr>
          <w:p w14:paraId="27897659" w14:textId="19F5897B" w:rsidR="00337F96" w:rsidRDefault="00337F96" w:rsidP="0011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1E46A1C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 теоретической части представлены:</w:t>
            </w:r>
          </w:p>
          <w:p w14:paraId="32C76879" w14:textId="77777777" w:rsidR="00114AAA" w:rsidRPr="00114AAA" w:rsidRDefault="00114AAA" w:rsidP="0036725C">
            <w:pPr>
              <w:numPr>
                <w:ilvl w:val="0"/>
                <w:numId w:val="5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польза бега;</w:t>
            </w:r>
          </w:p>
          <w:p w14:paraId="26FFBB8F" w14:textId="77777777" w:rsidR="00114AAA" w:rsidRPr="00114AAA" w:rsidRDefault="00114AAA" w:rsidP="0036725C">
            <w:pPr>
              <w:numPr>
                <w:ilvl w:val="0"/>
                <w:numId w:val="5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правила техники безопасности;</w:t>
            </w:r>
          </w:p>
          <w:p w14:paraId="3BCB2003" w14:textId="77777777" w:rsidR="00114AAA" w:rsidRPr="00114AAA" w:rsidRDefault="00114AAA" w:rsidP="0036725C">
            <w:pPr>
              <w:numPr>
                <w:ilvl w:val="0"/>
                <w:numId w:val="5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техника правильного дыхания;</w:t>
            </w:r>
          </w:p>
          <w:p w14:paraId="7A97DC5E" w14:textId="77777777" w:rsidR="00114AAA" w:rsidRPr="00114AAA" w:rsidRDefault="00114AAA" w:rsidP="0036725C">
            <w:pPr>
              <w:numPr>
                <w:ilvl w:val="0"/>
                <w:numId w:val="5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правильное распределение сил при беге;</w:t>
            </w:r>
          </w:p>
          <w:p w14:paraId="2EEDF4B7" w14:textId="77777777" w:rsidR="00114AAA" w:rsidRPr="00114AAA" w:rsidRDefault="00114AAA" w:rsidP="0036725C">
            <w:pPr>
              <w:numPr>
                <w:ilvl w:val="0"/>
                <w:numId w:val="5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дыхательные упражнения.</w:t>
            </w:r>
          </w:p>
          <w:p w14:paraId="79D1DFFA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Урок посвящён длительному бегу и технике правильного дыхания.</w:t>
            </w:r>
          </w:p>
          <w:p w14:paraId="038A6F50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70DCFC58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Бег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один из способов передвижения.</w:t>
            </w:r>
          </w:p>
          <w:p w14:paraId="68C9A338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Длительный бег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тренировка с увеличением времени для улучшения выносливости.</w:t>
            </w:r>
          </w:p>
          <w:p w14:paraId="1A8780E0" w14:textId="77777777" w:rsidR="00114AAA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Дыхательное упражнение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это упражнение, направленное на развитие мышц, которые участвуют в процессе дыхания.</w:t>
            </w:r>
          </w:p>
          <w:p w14:paraId="5F8DEE7A" w14:textId="09E4900A" w:rsidR="00337F96" w:rsidRPr="00114AAA" w:rsidRDefault="00114AAA" w:rsidP="00114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Смешанное передвижение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сочетание на дистанции бега и ходьбы.</w:t>
            </w:r>
          </w:p>
        </w:tc>
        <w:tc>
          <w:tcPr>
            <w:tcW w:w="3118" w:type="dxa"/>
          </w:tcPr>
          <w:p w14:paraId="6302965C" w14:textId="43EE5BC2" w:rsidR="00337F96" w:rsidRPr="00700931" w:rsidRDefault="003C38F4" w:rsidP="00114A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теорией, посмотреть видеоурок № </w:t>
            </w:r>
            <w:r w:rsidR="00114A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754F31AB" w14:textId="39E179F6" w:rsidR="00337F96" w:rsidRPr="00E3229A" w:rsidRDefault="00272725" w:rsidP="0036725C">
            <w:pPr>
              <w:pStyle w:val="a4"/>
              <w:numPr>
                <w:ilvl w:val="0"/>
                <w:numId w:val="48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9A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итоговом тесте.</w:t>
            </w:r>
          </w:p>
        </w:tc>
      </w:tr>
      <w:tr w:rsidR="007400E3" w14:paraId="43B21801" w14:textId="77777777" w:rsidTr="00334FBC">
        <w:tc>
          <w:tcPr>
            <w:tcW w:w="1413" w:type="dxa"/>
          </w:tcPr>
          <w:p w14:paraId="3C9853C9" w14:textId="591207C5" w:rsidR="007400E3" w:rsidRDefault="007400E3" w:rsidP="001C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19.</w:t>
            </w:r>
          </w:p>
        </w:tc>
        <w:tc>
          <w:tcPr>
            <w:tcW w:w="13183" w:type="dxa"/>
            <w:gridSpan w:val="3"/>
          </w:tcPr>
          <w:p w14:paraId="56382A0D" w14:textId="14CDE49F" w:rsidR="007400E3" w:rsidRPr="00272725" w:rsidRDefault="007400E3" w:rsidP="007400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Челночный бег 3х10 м.</w:t>
            </w:r>
          </w:p>
        </w:tc>
      </w:tr>
      <w:tr w:rsidR="00337F96" w14:paraId="1612A947" w14:textId="77777777" w:rsidTr="00700931">
        <w:tc>
          <w:tcPr>
            <w:tcW w:w="1413" w:type="dxa"/>
          </w:tcPr>
          <w:p w14:paraId="6C10412F" w14:textId="641A1E87" w:rsidR="00337F96" w:rsidRDefault="00337F96" w:rsidP="00740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E53DD68" w14:textId="77777777" w:rsidR="00114AAA" w:rsidRPr="00114AAA" w:rsidRDefault="00114AAA" w:rsidP="007400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 теоретической части представлены:</w:t>
            </w:r>
          </w:p>
          <w:p w14:paraId="0261CBA8" w14:textId="77777777" w:rsidR="00114AAA" w:rsidRPr="00114AAA" w:rsidRDefault="00114AAA" w:rsidP="0036725C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история челночного бега;</w:t>
            </w:r>
          </w:p>
          <w:p w14:paraId="7CCE9C95" w14:textId="77777777" w:rsidR="00114AAA" w:rsidRPr="00114AAA" w:rsidRDefault="00114AAA" w:rsidP="0036725C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польза челночного бега;</w:t>
            </w:r>
          </w:p>
          <w:p w14:paraId="1D59F4F2" w14:textId="77777777" w:rsidR="00114AAA" w:rsidRPr="00114AAA" w:rsidRDefault="00114AAA" w:rsidP="0036725C">
            <w:pPr>
              <w:numPr>
                <w:ilvl w:val="0"/>
                <w:numId w:val="5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техника челночного бега.</w:t>
            </w:r>
          </w:p>
          <w:p w14:paraId="1F16B937" w14:textId="77777777" w:rsidR="00114AAA" w:rsidRPr="00114AAA" w:rsidRDefault="00114AAA" w:rsidP="007400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Урок посвящён рассмотрению особенностей челночного бега, методике достижения 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lastRenderedPageBreak/>
              <w:t>нормативных результатов при выполнении челночного бега 3х10 м.</w:t>
            </w:r>
          </w:p>
          <w:p w14:paraId="45CC2987" w14:textId="77777777" w:rsidR="00114AAA" w:rsidRPr="00114AAA" w:rsidRDefault="00114AAA" w:rsidP="007400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446202E0" w14:textId="77777777" w:rsidR="00114AAA" w:rsidRPr="00114AAA" w:rsidRDefault="00114AAA" w:rsidP="007400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Комплекс ГТО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      </w:r>
          </w:p>
          <w:p w14:paraId="7F151540" w14:textId="77777777" w:rsidR="00114AAA" w:rsidRPr="00114AAA" w:rsidRDefault="00114AAA" w:rsidP="007400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Разворот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изменение направления движения на противоположное (на 180°).</w:t>
            </w:r>
          </w:p>
          <w:p w14:paraId="66DD3C32" w14:textId="77777777" w:rsidR="00114AAA" w:rsidRPr="00114AAA" w:rsidRDefault="00114AAA" w:rsidP="007400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Стадия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этап развития чего-либо, отличающийся специфическими особенностями.</w:t>
            </w:r>
          </w:p>
          <w:p w14:paraId="505B456C" w14:textId="77777777" w:rsidR="00114AAA" w:rsidRPr="00114AAA" w:rsidRDefault="00114AAA" w:rsidP="007400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Стопорящий шаг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– шаг, при котором нога, которая оказывается впереди, на месте разворота ставится носком внутрь.</w:t>
            </w:r>
          </w:p>
          <w:p w14:paraId="46A19D56" w14:textId="30C284A3" w:rsidR="00337F96" w:rsidRPr="00114AAA" w:rsidRDefault="00114AAA" w:rsidP="007400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14AA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Ускорение</w:t>
            </w:r>
            <w:r w:rsidRPr="00114AA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- величина, определяющая быстроту изменения скорости тела, то есть первая производная от скорости по времени.</w:t>
            </w:r>
          </w:p>
        </w:tc>
        <w:tc>
          <w:tcPr>
            <w:tcW w:w="3118" w:type="dxa"/>
          </w:tcPr>
          <w:p w14:paraId="411DD06C" w14:textId="3AF86479" w:rsidR="00337F96" w:rsidRPr="00700931" w:rsidRDefault="003C38F4" w:rsidP="007400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теорией, посмотреть видеоурок № </w:t>
            </w:r>
            <w:r w:rsidR="007400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выполнить тренировочные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письменно ответить на вопросы.</w:t>
            </w:r>
          </w:p>
        </w:tc>
        <w:tc>
          <w:tcPr>
            <w:tcW w:w="3828" w:type="dxa"/>
          </w:tcPr>
          <w:p w14:paraId="2FD19375" w14:textId="4BBC829E" w:rsidR="00337F96" w:rsidRPr="00700931" w:rsidRDefault="00272725" w:rsidP="0036725C">
            <w:pPr>
              <w:pStyle w:val="a4"/>
              <w:numPr>
                <w:ilvl w:val="0"/>
                <w:numId w:val="19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 в итоговом тесте.</w:t>
            </w:r>
          </w:p>
        </w:tc>
      </w:tr>
      <w:tr w:rsidR="00E3229A" w14:paraId="33BF66CD" w14:textId="77777777" w:rsidTr="00706416">
        <w:tc>
          <w:tcPr>
            <w:tcW w:w="1413" w:type="dxa"/>
          </w:tcPr>
          <w:p w14:paraId="13902424" w14:textId="6EB57313" w:rsidR="00E3229A" w:rsidRDefault="00E3229A" w:rsidP="00E3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49.</w:t>
            </w:r>
          </w:p>
        </w:tc>
        <w:tc>
          <w:tcPr>
            <w:tcW w:w="6237" w:type="dxa"/>
          </w:tcPr>
          <w:p w14:paraId="1BC742E3" w14:textId="67D27F67" w:rsidR="00E3229A" w:rsidRPr="007400E3" w:rsidRDefault="007400E3" w:rsidP="007400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ОФП. Круговая тренировка.</w:t>
            </w:r>
          </w:p>
        </w:tc>
        <w:tc>
          <w:tcPr>
            <w:tcW w:w="6946" w:type="dxa"/>
            <w:gridSpan w:val="2"/>
          </w:tcPr>
          <w:p w14:paraId="1304A1C9" w14:textId="77777777" w:rsidR="00E3229A" w:rsidRPr="00272725" w:rsidRDefault="00E3229A" w:rsidP="00E3229A">
            <w:pPr>
              <w:pStyle w:val="a4"/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9A" w14:paraId="5EA9376B" w14:textId="77777777" w:rsidTr="00700931">
        <w:tc>
          <w:tcPr>
            <w:tcW w:w="1413" w:type="dxa"/>
          </w:tcPr>
          <w:p w14:paraId="3F751F85" w14:textId="64A1A170" w:rsidR="00E3229A" w:rsidRDefault="00E3229A" w:rsidP="00E3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EE504DF" w14:textId="77777777" w:rsidR="007400E3" w:rsidRPr="007400E3" w:rsidRDefault="007400E3" w:rsidP="0036725C">
            <w:pPr>
              <w:numPr>
                <w:ilvl w:val="0"/>
                <w:numId w:val="5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Строевые упражнения;</w:t>
            </w:r>
          </w:p>
          <w:p w14:paraId="62F8E0A3" w14:textId="77777777" w:rsidR="007400E3" w:rsidRPr="007400E3" w:rsidRDefault="007400E3" w:rsidP="0036725C">
            <w:pPr>
              <w:numPr>
                <w:ilvl w:val="0"/>
                <w:numId w:val="5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ОРУ на месте;</w:t>
            </w:r>
          </w:p>
          <w:p w14:paraId="00CEB059" w14:textId="77777777" w:rsidR="007400E3" w:rsidRPr="007400E3" w:rsidRDefault="007400E3" w:rsidP="0036725C">
            <w:pPr>
              <w:numPr>
                <w:ilvl w:val="0"/>
                <w:numId w:val="5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понятие круговой тренировки;</w:t>
            </w:r>
          </w:p>
          <w:p w14:paraId="145005B9" w14:textId="77777777" w:rsidR="007400E3" w:rsidRPr="007400E3" w:rsidRDefault="007400E3" w:rsidP="0036725C">
            <w:pPr>
              <w:numPr>
                <w:ilvl w:val="0"/>
                <w:numId w:val="5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круговая тренировка с гантелями или гирями;</w:t>
            </w:r>
          </w:p>
          <w:p w14:paraId="5CF8574F" w14:textId="77777777" w:rsidR="007400E3" w:rsidRPr="007400E3" w:rsidRDefault="007400E3" w:rsidP="0036725C">
            <w:pPr>
              <w:numPr>
                <w:ilvl w:val="0"/>
                <w:numId w:val="5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круговая тренировка со скакалкой;</w:t>
            </w:r>
          </w:p>
          <w:p w14:paraId="3E3A5385" w14:textId="77777777" w:rsidR="007400E3" w:rsidRPr="007400E3" w:rsidRDefault="007400E3" w:rsidP="0036725C">
            <w:pPr>
              <w:numPr>
                <w:ilvl w:val="0"/>
                <w:numId w:val="5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регулирование нагрузки.</w:t>
            </w:r>
          </w:p>
          <w:p w14:paraId="5EA2E0FE" w14:textId="77777777" w:rsidR="007400E3" w:rsidRPr="007400E3" w:rsidRDefault="007400E3" w:rsidP="007400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Урок посвящён изучению круговой тренировки и общеразвивающих упражнений.</w:t>
            </w:r>
          </w:p>
          <w:p w14:paraId="299E5BA6" w14:textId="77777777" w:rsidR="007400E3" w:rsidRPr="007400E3" w:rsidRDefault="007400E3" w:rsidP="007400E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Глоссарий</w:t>
            </w:r>
          </w:p>
          <w:p w14:paraId="3B2EADF2" w14:textId="77777777" w:rsidR="007400E3" w:rsidRPr="007400E3" w:rsidRDefault="007400E3" w:rsidP="007400E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Круговая тренировка – </w:t>
            </w: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комплекс из нескольких простых упражнений, выполняемый по кругу.</w:t>
            </w:r>
          </w:p>
          <w:p w14:paraId="08D3F110" w14:textId="77777777" w:rsidR="007400E3" w:rsidRPr="007400E3" w:rsidRDefault="007400E3" w:rsidP="007400E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lastRenderedPageBreak/>
              <w:t>Общая физическая подготовка –</w:t>
            </w: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физические упражнения, выполняемые для всестороннего развития мышц.</w:t>
            </w:r>
          </w:p>
          <w:p w14:paraId="0B4706BD" w14:textId="1F1B2A89" w:rsidR="00E3229A" w:rsidRPr="007400E3" w:rsidRDefault="007400E3" w:rsidP="007400E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400E3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 xml:space="preserve">Строевые упражнения </w:t>
            </w:r>
            <w:proofErr w:type="gramStart"/>
            <w:r w:rsidRPr="007400E3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 xml:space="preserve"> </w:t>
            </w:r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упражнения</w:t>
            </w:r>
            <w:proofErr w:type="gramEnd"/>
            <w:r w:rsidRPr="007400E3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, выполняемые в строю: в шеренге, колонне, в кругу.</w:t>
            </w:r>
          </w:p>
        </w:tc>
        <w:tc>
          <w:tcPr>
            <w:tcW w:w="3118" w:type="dxa"/>
          </w:tcPr>
          <w:p w14:paraId="3EDA36D5" w14:textId="7CD25D1E" w:rsidR="00E3229A" w:rsidRPr="00700931" w:rsidRDefault="00E3229A" w:rsidP="00E322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РЭШ Урок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теорией, посмотреть видеоурок № </w:t>
            </w:r>
            <w:r w:rsidR="007400E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выполнить тренировочные задания, письменно ответить на вопросы.</w:t>
            </w:r>
          </w:p>
        </w:tc>
        <w:tc>
          <w:tcPr>
            <w:tcW w:w="3828" w:type="dxa"/>
          </w:tcPr>
          <w:p w14:paraId="54766FBB" w14:textId="720C670F" w:rsidR="00E3229A" w:rsidRPr="00272725" w:rsidRDefault="00E3229A" w:rsidP="0036725C">
            <w:pPr>
              <w:pStyle w:val="a4"/>
              <w:numPr>
                <w:ilvl w:val="0"/>
                <w:numId w:val="18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2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итоговом тесте.</w:t>
            </w:r>
          </w:p>
        </w:tc>
      </w:tr>
    </w:tbl>
    <w:p w14:paraId="64C35F13" w14:textId="4F2D3627" w:rsidR="000434FA" w:rsidRDefault="000434FA" w:rsidP="000434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7E6DFA" w14:textId="77777777" w:rsidR="00272725" w:rsidRDefault="00184F25" w:rsidP="00272725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6A37AA">
        <w:rPr>
          <w:rFonts w:ascii="Times New Roman" w:hAnsi="Times New Roman" w:cs="Times New Roman"/>
          <w:b/>
          <w:bCs/>
          <w:sz w:val="44"/>
          <w:szCs w:val="44"/>
        </w:rPr>
        <w:t>РЭШ</w:t>
      </w:r>
      <w:r w:rsidRPr="006A37AA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* </w:t>
      </w:r>
      <w:r w:rsidRPr="006A37AA">
        <w:rPr>
          <w:rFonts w:ascii="Times New Roman" w:hAnsi="Times New Roman" w:cs="Times New Roman"/>
          <w:b/>
          <w:bCs/>
          <w:sz w:val="44"/>
          <w:szCs w:val="44"/>
        </w:rPr>
        <w:t>- электронный ресурс «Российская электронная школа»</w:t>
      </w:r>
      <w:r w:rsidR="001C053B">
        <w:rPr>
          <w:rFonts w:ascii="Times New Roman" w:hAnsi="Times New Roman" w:cs="Times New Roman"/>
          <w:b/>
          <w:bCs/>
          <w:sz w:val="44"/>
          <w:szCs w:val="44"/>
        </w:rPr>
        <w:t xml:space="preserve"> (Физкультура 10-11 класс)</w:t>
      </w:r>
    </w:p>
    <w:p w14:paraId="1F746E16" w14:textId="5B2DB4D0" w:rsidR="001C053B" w:rsidRPr="0036725C" w:rsidRDefault="001C053B" w:rsidP="00272725">
      <w:pPr>
        <w:jc w:val="both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672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Урок № 1.</w:t>
      </w:r>
    </w:p>
    <w:p w14:paraId="37A73AEF" w14:textId="04C89E7A" w:rsidR="001C053B" w:rsidRPr="001C053B" w:rsidRDefault="001C053B" w:rsidP="001C053B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053B">
        <w:rPr>
          <w:b/>
          <w:bCs/>
          <w:color w:val="1D1D1B"/>
          <w:sz w:val="28"/>
          <w:szCs w:val="28"/>
        </w:rPr>
        <w:t>Основная литература:</w:t>
      </w:r>
    </w:p>
    <w:p w14:paraId="258CA67D" w14:textId="77777777" w:rsidR="001C053B" w:rsidRPr="001C053B" w:rsidRDefault="001C053B" w:rsidP="003672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1C053B">
        <w:rPr>
          <w:rFonts w:ascii="Times New Roman" w:hAnsi="Times New Roman" w:cs="Times New Roman"/>
          <w:color w:val="1D1D1B"/>
          <w:sz w:val="28"/>
          <w:szCs w:val="28"/>
        </w:rPr>
        <w:t xml:space="preserve">Лях В. И. Физическая культура. 10–11 классы: учеб. для </w:t>
      </w:r>
      <w:proofErr w:type="spellStart"/>
      <w:r w:rsidRPr="001C053B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1C053B">
        <w:rPr>
          <w:rFonts w:ascii="Times New Roman" w:hAnsi="Times New Roman" w:cs="Times New Roman"/>
          <w:color w:val="1D1D1B"/>
          <w:sz w:val="28"/>
          <w:szCs w:val="28"/>
        </w:rPr>
        <w:t>. учреждений; под ред. В. И. Ляха. – 7-е изд. – М.: Просвещение, 2012. – 237 с.</w:t>
      </w:r>
    </w:p>
    <w:p w14:paraId="1FDBBDB6" w14:textId="77777777" w:rsidR="001C053B" w:rsidRPr="001C053B" w:rsidRDefault="001C053B" w:rsidP="001C053B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053B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4C09C0B7" w14:textId="77777777" w:rsidR="001C053B" w:rsidRPr="001C053B" w:rsidRDefault="001C053B" w:rsidP="003672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1C053B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1C053B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1C053B">
        <w:rPr>
          <w:rFonts w:ascii="Times New Roman" w:hAnsi="Times New Roman" w:cs="Times New Roman"/>
          <w:color w:val="1D1D1B"/>
          <w:sz w:val="28"/>
          <w:szCs w:val="28"/>
        </w:rPr>
        <w:t>.: учебник. – 2-е изд., стереотип. – М.: Дрофа, 2014. – 271, [1] с.</w:t>
      </w:r>
    </w:p>
    <w:p w14:paraId="2D32FEE7" w14:textId="77777777" w:rsidR="001C053B" w:rsidRPr="001C053B" w:rsidRDefault="001C053B" w:rsidP="001C053B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053B">
        <w:rPr>
          <w:b/>
          <w:bCs/>
          <w:color w:val="1D1D1B"/>
          <w:sz w:val="28"/>
          <w:szCs w:val="28"/>
        </w:rPr>
        <w:t>Интернет-ресурсы:</w:t>
      </w:r>
    </w:p>
    <w:p w14:paraId="1869B644" w14:textId="77777777" w:rsidR="001C053B" w:rsidRPr="001C053B" w:rsidRDefault="001C053B" w:rsidP="003672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1C053B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</w:t>
      </w:r>
      <w:hyperlink r:id="rId6" w:history="1">
        <w:r w:rsidRPr="001C053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1C053B">
        <w:rPr>
          <w:rFonts w:ascii="Times New Roman" w:hAnsi="Times New Roman" w:cs="Times New Roman"/>
          <w:color w:val="1D1D1B"/>
          <w:sz w:val="28"/>
          <w:szCs w:val="28"/>
        </w:rPr>
        <w:t> (дата обращения: 01.06.2018).</w:t>
      </w:r>
    </w:p>
    <w:p w14:paraId="0F0B162A" w14:textId="5546B825" w:rsidR="001C053B" w:rsidRDefault="001C053B" w:rsidP="00184F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AECF7A" w14:textId="4B45A945" w:rsidR="00337F96" w:rsidRPr="0036725C" w:rsidRDefault="00337F96" w:rsidP="00337F96">
      <w:pPr>
        <w:pStyle w:val="a7"/>
        <w:shd w:val="clear" w:color="auto" w:fill="FFFFFF"/>
        <w:spacing w:after="300" w:afterAutospacing="0"/>
        <w:rPr>
          <w:b/>
          <w:bCs/>
          <w:color w:val="FF0000"/>
          <w:sz w:val="28"/>
          <w:szCs w:val="28"/>
        </w:rPr>
      </w:pPr>
      <w:r w:rsidRPr="0036725C">
        <w:rPr>
          <w:b/>
          <w:bCs/>
          <w:color w:val="FF0000"/>
          <w:sz w:val="28"/>
          <w:szCs w:val="28"/>
        </w:rPr>
        <w:t>Урок № 2.</w:t>
      </w:r>
    </w:p>
    <w:p w14:paraId="5DF305C5" w14:textId="77777777" w:rsidR="00337F96" w:rsidRPr="00337F96" w:rsidRDefault="00337F96" w:rsidP="00337F96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337F96">
        <w:rPr>
          <w:b/>
          <w:bCs/>
          <w:color w:val="1D1D1B"/>
          <w:sz w:val="28"/>
          <w:szCs w:val="28"/>
        </w:rPr>
        <w:lastRenderedPageBreak/>
        <w:t>Основная литература:</w:t>
      </w:r>
    </w:p>
    <w:p w14:paraId="4F3137D3" w14:textId="77777777" w:rsidR="00337F96" w:rsidRPr="00337F96" w:rsidRDefault="00337F96" w:rsidP="0036725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337F96">
        <w:rPr>
          <w:rFonts w:ascii="Times New Roman" w:hAnsi="Times New Roman" w:cs="Times New Roman"/>
          <w:color w:val="1D1D1B"/>
          <w:sz w:val="28"/>
          <w:szCs w:val="28"/>
        </w:rPr>
        <w:t xml:space="preserve">Лях В. И. Физическая культура. 10–11 классы: учеб. для </w:t>
      </w:r>
      <w:proofErr w:type="spellStart"/>
      <w:r w:rsidRPr="00337F96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337F96">
        <w:rPr>
          <w:rFonts w:ascii="Times New Roman" w:hAnsi="Times New Roman" w:cs="Times New Roman"/>
          <w:color w:val="1D1D1B"/>
          <w:sz w:val="28"/>
          <w:szCs w:val="28"/>
        </w:rPr>
        <w:t>. учреждений; под ред. В. И. Ляха. – 7-е изд. – М.: Просвещение, 2012. – 237 с.</w:t>
      </w:r>
    </w:p>
    <w:p w14:paraId="2E376AA7" w14:textId="77777777" w:rsidR="00337F96" w:rsidRPr="00337F96" w:rsidRDefault="00337F96" w:rsidP="00337F96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337F96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1F0349B5" w14:textId="77777777" w:rsidR="00337F96" w:rsidRPr="00337F96" w:rsidRDefault="00337F96" w:rsidP="0036725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337F96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337F96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337F96">
        <w:rPr>
          <w:rFonts w:ascii="Times New Roman" w:hAnsi="Times New Roman" w:cs="Times New Roman"/>
          <w:color w:val="1D1D1B"/>
          <w:sz w:val="28"/>
          <w:szCs w:val="28"/>
        </w:rPr>
        <w:t>.: учебник. – 2-е изд., стереотип. – М.: Дрофа, 2014. – 271, [1] с.</w:t>
      </w:r>
    </w:p>
    <w:p w14:paraId="5C2F71B4" w14:textId="77777777" w:rsidR="00337F96" w:rsidRPr="00337F96" w:rsidRDefault="00337F96" w:rsidP="00337F96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337F96">
        <w:rPr>
          <w:b/>
          <w:bCs/>
          <w:color w:val="1D1D1B"/>
          <w:sz w:val="28"/>
          <w:szCs w:val="28"/>
        </w:rPr>
        <w:t>Интернет-ресурсы:</w:t>
      </w:r>
    </w:p>
    <w:p w14:paraId="4A7BA80A" w14:textId="2EB8F71C" w:rsidR="00337F96" w:rsidRPr="0036725C" w:rsidRDefault="00337F96" w:rsidP="0036725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337F96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</w:t>
      </w:r>
      <w:hyperlink r:id="rId7" w:history="1">
        <w:r w:rsidRPr="00337F9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337F96">
        <w:rPr>
          <w:rFonts w:ascii="Times New Roman" w:hAnsi="Times New Roman" w:cs="Times New Roman"/>
          <w:color w:val="1D1D1B"/>
          <w:sz w:val="28"/>
          <w:szCs w:val="28"/>
        </w:rPr>
        <w:t> (дата обращения: 02.07.2018).</w:t>
      </w:r>
    </w:p>
    <w:p w14:paraId="26EE6CA5" w14:textId="2702DB96" w:rsidR="00337F96" w:rsidRPr="0036725C" w:rsidRDefault="00337F96" w:rsidP="00337F96">
      <w:pPr>
        <w:pStyle w:val="a7"/>
        <w:shd w:val="clear" w:color="auto" w:fill="FFFFFF"/>
        <w:spacing w:after="300" w:afterAutospacing="0"/>
        <w:rPr>
          <w:b/>
          <w:bCs/>
          <w:color w:val="FF0000"/>
          <w:sz w:val="28"/>
          <w:szCs w:val="28"/>
        </w:rPr>
      </w:pPr>
      <w:r w:rsidRPr="0036725C">
        <w:rPr>
          <w:b/>
          <w:bCs/>
          <w:color w:val="FF0000"/>
          <w:sz w:val="28"/>
          <w:szCs w:val="28"/>
        </w:rPr>
        <w:t>Урок № 3.</w:t>
      </w:r>
    </w:p>
    <w:p w14:paraId="2EBDCDD1" w14:textId="71A375E3" w:rsidR="00337F96" w:rsidRPr="00337F96" w:rsidRDefault="00337F96" w:rsidP="00337F96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337F96">
        <w:rPr>
          <w:b/>
          <w:bCs/>
          <w:color w:val="1D1D1B"/>
          <w:sz w:val="28"/>
          <w:szCs w:val="28"/>
        </w:rPr>
        <w:t>Основная литература:</w:t>
      </w:r>
    </w:p>
    <w:p w14:paraId="428DA49D" w14:textId="77777777" w:rsidR="00337F96" w:rsidRPr="00337F96" w:rsidRDefault="00337F96" w:rsidP="0036725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337F96">
        <w:rPr>
          <w:rFonts w:ascii="Times New Roman" w:hAnsi="Times New Roman" w:cs="Times New Roman"/>
          <w:color w:val="1D1D1B"/>
          <w:sz w:val="28"/>
          <w:szCs w:val="28"/>
        </w:rPr>
        <w:t xml:space="preserve">Лях В. И. Физическая культура. 10–11 классы: учеб. для </w:t>
      </w:r>
      <w:proofErr w:type="spellStart"/>
      <w:r w:rsidRPr="00337F96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337F96">
        <w:rPr>
          <w:rFonts w:ascii="Times New Roman" w:hAnsi="Times New Roman" w:cs="Times New Roman"/>
          <w:color w:val="1D1D1B"/>
          <w:sz w:val="28"/>
          <w:szCs w:val="28"/>
        </w:rPr>
        <w:t>. учреждений; под ред. В. И. Ляха. – 7-е изд. – М.: Просвещение, 2012. – 237 с.</w:t>
      </w:r>
    </w:p>
    <w:p w14:paraId="4EF10522" w14:textId="77777777" w:rsidR="00337F96" w:rsidRPr="00337F96" w:rsidRDefault="00337F96" w:rsidP="00337F96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337F96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0F5ECAFD" w14:textId="77777777" w:rsidR="00337F96" w:rsidRPr="00337F96" w:rsidRDefault="00337F96" w:rsidP="0036725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337F96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337F96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337F96">
        <w:rPr>
          <w:rFonts w:ascii="Times New Roman" w:hAnsi="Times New Roman" w:cs="Times New Roman"/>
          <w:color w:val="1D1D1B"/>
          <w:sz w:val="28"/>
          <w:szCs w:val="28"/>
        </w:rPr>
        <w:t>.: учебник. – 2-е изд., стереотип. – М.: Дрофа, 2014. – 271, [1] с.</w:t>
      </w:r>
    </w:p>
    <w:p w14:paraId="429DF306" w14:textId="77777777" w:rsidR="00337F96" w:rsidRPr="00337F96" w:rsidRDefault="00337F96" w:rsidP="00337F96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337F96">
        <w:rPr>
          <w:b/>
          <w:bCs/>
          <w:color w:val="1D1D1B"/>
          <w:sz w:val="28"/>
          <w:szCs w:val="28"/>
        </w:rPr>
        <w:t>Интернет-ресурсы:</w:t>
      </w:r>
    </w:p>
    <w:p w14:paraId="4080FFFA" w14:textId="77777777" w:rsidR="00337F96" w:rsidRPr="00337F96" w:rsidRDefault="00337F96" w:rsidP="0036725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337F96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</w:t>
      </w:r>
      <w:hyperlink r:id="rId8" w:history="1">
        <w:r w:rsidRPr="00337F9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337F96">
        <w:rPr>
          <w:rFonts w:ascii="Times New Roman" w:hAnsi="Times New Roman" w:cs="Times New Roman"/>
          <w:color w:val="1D1D1B"/>
          <w:sz w:val="28"/>
          <w:szCs w:val="28"/>
        </w:rPr>
        <w:t> (дата обращения: 02.07.2018).</w:t>
      </w:r>
    </w:p>
    <w:p w14:paraId="15133AE3" w14:textId="0567B2F5" w:rsidR="00337F96" w:rsidRDefault="00337F96" w:rsidP="00184F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915AD" w14:textId="0D096C93" w:rsidR="00337F96" w:rsidRPr="0036725C" w:rsidRDefault="00337F96" w:rsidP="00184F2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72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Урок № 4.</w:t>
      </w:r>
    </w:p>
    <w:p w14:paraId="22C171DC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lastRenderedPageBreak/>
        <w:t>Основная литература:</w:t>
      </w:r>
    </w:p>
    <w:p w14:paraId="7239CBCD" w14:textId="77777777" w:rsidR="00E3229A" w:rsidRPr="00E3229A" w:rsidRDefault="00E3229A" w:rsidP="0036725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Лях В. И. Физическая культура. 10–11 классы: учеб. для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>. учреждений; под ред. В. И. Ляха. – 7-е изд. – М.: Просвещение, 2012. – 237 с.</w:t>
      </w:r>
    </w:p>
    <w:p w14:paraId="2E4C713C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45A0C4B7" w14:textId="77777777" w:rsidR="00E3229A" w:rsidRPr="00E3229A" w:rsidRDefault="00E3229A" w:rsidP="0036725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>.: учебник. – 2-е изд., стереотип. – М.: Дрофа, 2014. – 271, [1] с.</w:t>
      </w:r>
    </w:p>
    <w:p w14:paraId="43A789FB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Интернет-ресурсы:</w:t>
      </w:r>
    </w:p>
    <w:p w14:paraId="0D65326F" w14:textId="77777777" w:rsidR="00E3229A" w:rsidRPr="00E3229A" w:rsidRDefault="00E3229A" w:rsidP="0036725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</w:t>
      </w:r>
      <w:hyperlink r:id="rId9" w:history="1">
        <w:r w:rsidRPr="00E3229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E3229A">
        <w:rPr>
          <w:rFonts w:ascii="Times New Roman" w:hAnsi="Times New Roman" w:cs="Times New Roman"/>
          <w:color w:val="1D1D1B"/>
          <w:sz w:val="28"/>
          <w:szCs w:val="28"/>
        </w:rPr>
        <w:t> (дата обращения: 01.06.2018).</w:t>
      </w:r>
    </w:p>
    <w:p w14:paraId="3D96EA97" w14:textId="77777777" w:rsidR="00E3229A" w:rsidRDefault="00E3229A" w:rsidP="00184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BCDF4" w14:textId="1A7D97AF" w:rsidR="00337F96" w:rsidRPr="0036725C" w:rsidRDefault="00337F96" w:rsidP="00184F2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72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Урок № 5.</w:t>
      </w:r>
    </w:p>
    <w:p w14:paraId="2A283B9A" w14:textId="77777777" w:rsidR="00E3229A" w:rsidRDefault="00E3229A" w:rsidP="00E3229A">
      <w:pPr>
        <w:pStyle w:val="a7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Основная литература:</w:t>
      </w:r>
    </w:p>
    <w:p w14:paraId="648355AA" w14:textId="77777777" w:rsidR="00E3229A" w:rsidRPr="00E3229A" w:rsidRDefault="00E3229A" w:rsidP="0036725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Лях В. И. Физическая культура. 10–11 классы: учеб. для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>. учреждений; под ред. В. И. Ляха. – 7-е изд. – М.: Просвещение, 2012. – 237 с.</w:t>
      </w:r>
    </w:p>
    <w:p w14:paraId="1D7A48FB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774E8013" w14:textId="77777777" w:rsidR="00E3229A" w:rsidRPr="00E3229A" w:rsidRDefault="00E3229A" w:rsidP="0036725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>.: учебник. – 2-е изд., стереотип. – М.: Дрофа, 2014. – 271, [1] с.</w:t>
      </w:r>
    </w:p>
    <w:p w14:paraId="19945044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Интернет-ресурсы:</w:t>
      </w:r>
    </w:p>
    <w:p w14:paraId="69D801D0" w14:textId="77777777" w:rsidR="00E3229A" w:rsidRPr="00E3229A" w:rsidRDefault="00E3229A" w:rsidP="0036725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</w:t>
      </w:r>
      <w:hyperlink r:id="rId10" w:history="1">
        <w:r w:rsidRPr="00E3229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E3229A">
        <w:rPr>
          <w:rFonts w:ascii="Times New Roman" w:hAnsi="Times New Roman" w:cs="Times New Roman"/>
          <w:color w:val="1D1D1B"/>
          <w:sz w:val="28"/>
          <w:szCs w:val="28"/>
        </w:rPr>
        <w:t> (дата обращения: 01.06.2018).</w:t>
      </w:r>
    </w:p>
    <w:p w14:paraId="5F30D550" w14:textId="77777777" w:rsidR="00E3229A" w:rsidRPr="00E3229A" w:rsidRDefault="00E3229A" w:rsidP="00184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80C3C" w14:textId="1F180144" w:rsidR="00337F96" w:rsidRPr="0036725C" w:rsidRDefault="00337F96" w:rsidP="00184F2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725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Урок № 6.</w:t>
      </w:r>
    </w:p>
    <w:p w14:paraId="1752E3A8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Основная литература:</w:t>
      </w:r>
    </w:p>
    <w:p w14:paraId="61F46957" w14:textId="77777777" w:rsidR="00E3229A" w:rsidRPr="00E3229A" w:rsidRDefault="00E3229A" w:rsidP="0036725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Лях В.И. Физическая культура. 10–11 классы: учеб. для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 учреждений; под ред. В. И. Ляха. – 7-е изд.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Просвещение, 2012. – 237 с.</w:t>
      </w:r>
    </w:p>
    <w:p w14:paraId="787A091E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7CBCADEB" w14:textId="77777777" w:rsidR="00E3229A" w:rsidRPr="00E3229A" w:rsidRDefault="00E3229A" w:rsidP="0036725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.: учебник. – 2-е изд., стереотип.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Дрофа, 2014. – 271, [1] с.</w:t>
      </w:r>
    </w:p>
    <w:p w14:paraId="6D691178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Интернет-ресурсы:</w:t>
      </w:r>
    </w:p>
    <w:p w14:paraId="72D02798" w14:textId="77777777" w:rsidR="00E3229A" w:rsidRPr="00E3229A" w:rsidRDefault="00E3229A" w:rsidP="0036725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</w:t>
      </w:r>
      <w:hyperlink r:id="rId11" w:history="1">
        <w:r w:rsidRPr="00E3229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E3229A">
        <w:rPr>
          <w:rFonts w:ascii="Times New Roman" w:hAnsi="Times New Roman" w:cs="Times New Roman"/>
          <w:color w:val="1D1D1B"/>
          <w:sz w:val="28"/>
          <w:szCs w:val="28"/>
        </w:rPr>
        <w:t> (дата обращения: 11.07.2018).</w:t>
      </w:r>
    </w:p>
    <w:p w14:paraId="76F54047" w14:textId="77777777" w:rsidR="00E3229A" w:rsidRDefault="00E3229A" w:rsidP="00184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07260" w14:textId="08A4BA66" w:rsidR="00337F96" w:rsidRPr="0036725C" w:rsidRDefault="00337F96" w:rsidP="00184F2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72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Урок № 8.</w:t>
      </w:r>
    </w:p>
    <w:p w14:paraId="28E3E0B2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Основная литература:</w:t>
      </w:r>
    </w:p>
    <w:p w14:paraId="492FD1D3" w14:textId="77777777" w:rsidR="00E3229A" w:rsidRPr="00E3229A" w:rsidRDefault="00E3229A" w:rsidP="0036725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Лях В.И. Физическая культура. 10–11 классы: учеб. для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 учреждений; под ред. В. И. Ляха. – 7-е изд.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Просвещение, 2012. – 237 с.</w:t>
      </w:r>
    </w:p>
    <w:p w14:paraId="4A91583B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44F29B56" w14:textId="77777777" w:rsidR="00E3229A" w:rsidRPr="00E3229A" w:rsidRDefault="00E3229A" w:rsidP="0036725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.: учебник. – 2-е изд., стереотип.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Дрофа, 2014. – 271, [1] с.</w:t>
      </w:r>
    </w:p>
    <w:p w14:paraId="2A3E0C28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Интернет-ресурсы:</w:t>
      </w:r>
    </w:p>
    <w:p w14:paraId="2965332C" w14:textId="77777777" w:rsidR="00E3229A" w:rsidRPr="00E3229A" w:rsidRDefault="00E3229A" w:rsidP="0036725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 </w:t>
      </w:r>
      <w:hyperlink r:id="rId12" w:history="1">
        <w:r w:rsidRPr="00E3229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E3229A">
        <w:rPr>
          <w:rFonts w:ascii="Times New Roman" w:hAnsi="Times New Roman" w:cs="Times New Roman"/>
          <w:color w:val="1D1D1B"/>
          <w:sz w:val="28"/>
          <w:szCs w:val="28"/>
        </w:rPr>
        <w:t> (дата обращения: 02.07.2018).</w:t>
      </w:r>
    </w:p>
    <w:p w14:paraId="328FA2B0" w14:textId="77777777" w:rsidR="00E3229A" w:rsidRDefault="00E3229A" w:rsidP="00184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613EA" w14:textId="536B83C9" w:rsidR="00337F96" w:rsidRPr="0036725C" w:rsidRDefault="00337F96" w:rsidP="00184F2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72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Урок № 9.</w:t>
      </w:r>
    </w:p>
    <w:p w14:paraId="0F3A0A86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Основная литература:</w:t>
      </w:r>
    </w:p>
    <w:p w14:paraId="40B26642" w14:textId="77777777" w:rsidR="00E3229A" w:rsidRPr="00E3229A" w:rsidRDefault="00E3229A" w:rsidP="0036725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Лях В.И. Физическая культура. 10–11 классы: учеб. для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 учреждений; под ред. В. И. Ляха. – 7-е изд.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Просвещение, 2012. – 237 с.</w:t>
      </w:r>
    </w:p>
    <w:p w14:paraId="1709D8EE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6FD3EBF7" w14:textId="77777777" w:rsidR="00E3229A" w:rsidRPr="00E3229A" w:rsidRDefault="00E3229A" w:rsidP="0036725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.: учебник. – 2-е изд., стереотип.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Дрофа, 2014. – 271, [1] с.</w:t>
      </w:r>
    </w:p>
    <w:p w14:paraId="301043D7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Интернет-ресурсы:</w:t>
      </w:r>
    </w:p>
    <w:p w14:paraId="7B07522A" w14:textId="77777777" w:rsidR="00E3229A" w:rsidRPr="00E3229A" w:rsidRDefault="00E3229A" w:rsidP="0036725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 </w:t>
      </w:r>
      <w:hyperlink r:id="rId13" w:history="1">
        <w:r w:rsidRPr="00E3229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E3229A">
        <w:rPr>
          <w:rFonts w:ascii="Times New Roman" w:hAnsi="Times New Roman" w:cs="Times New Roman"/>
          <w:color w:val="1D1D1B"/>
          <w:sz w:val="28"/>
          <w:szCs w:val="28"/>
        </w:rPr>
        <w:t> (дата обращения: 02.07.2018).</w:t>
      </w:r>
    </w:p>
    <w:p w14:paraId="62E804E6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Интернет-ресурсы:</w:t>
      </w:r>
    </w:p>
    <w:p w14:paraId="7A10DE44" w14:textId="77777777" w:rsidR="00E3229A" w:rsidRPr="00E3229A" w:rsidRDefault="00E3229A" w:rsidP="0036725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 URL: </w:t>
      </w:r>
      <w:hyperlink r:id="rId14" w:history="1">
        <w:r w:rsidRPr="00E3229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E3229A">
        <w:rPr>
          <w:rFonts w:ascii="Times New Roman" w:hAnsi="Times New Roman" w:cs="Times New Roman"/>
          <w:color w:val="1D1D1B"/>
          <w:sz w:val="28"/>
          <w:szCs w:val="28"/>
        </w:rPr>
        <w:t> (дата обращения: 01.06.2018).</w:t>
      </w:r>
    </w:p>
    <w:p w14:paraId="5EAB90D5" w14:textId="77777777" w:rsidR="00E3229A" w:rsidRPr="00E3229A" w:rsidRDefault="00E3229A" w:rsidP="00184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D1442" w14:textId="36FCE798" w:rsidR="00337F96" w:rsidRPr="0036725C" w:rsidRDefault="00337F96" w:rsidP="00184F2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72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Урок № 12.</w:t>
      </w:r>
    </w:p>
    <w:p w14:paraId="6186414B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Основная литература:</w:t>
      </w:r>
    </w:p>
    <w:p w14:paraId="7683C2D8" w14:textId="77777777" w:rsidR="00E3229A" w:rsidRPr="00E3229A" w:rsidRDefault="00E3229A" w:rsidP="0036725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Лях В. И. Физическая культура. 10–11 классы: учеб. для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>. учреждений; под ред. В. И. Ляха. – 7-е изд. – М.: Просвещение, 2012. – 237 с.</w:t>
      </w:r>
    </w:p>
    <w:p w14:paraId="37D6C830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45CAACAF" w14:textId="77777777" w:rsidR="00E3229A" w:rsidRPr="00E3229A" w:rsidRDefault="00E3229A" w:rsidP="0036725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lastRenderedPageBreak/>
        <w:t xml:space="preserve">Погадаев Г. И. Физическая культура. Базовый уровень. 10–11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>.: учебник. – 2-е изд., стереотип. – М.: Дрофа, 2014. – 271, [1] с.</w:t>
      </w:r>
    </w:p>
    <w:p w14:paraId="0B4F87D9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Интернет-ресурсы:</w:t>
      </w:r>
    </w:p>
    <w:p w14:paraId="051B543F" w14:textId="77777777" w:rsidR="00E3229A" w:rsidRPr="00E3229A" w:rsidRDefault="00E3229A" w:rsidP="0036725C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</w:t>
      </w:r>
      <w:hyperlink r:id="rId15" w:history="1">
        <w:r w:rsidRPr="00E3229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E3229A">
        <w:rPr>
          <w:rFonts w:ascii="Times New Roman" w:hAnsi="Times New Roman" w:cs="Times New Roman"/>
          <w:color w:val="1D1D1B"/>
          <w:sz w:val="28"/>
          <w:szCs w:val="28"/>
        </w:rPr>
        <w:t> (дата обращения: 02.07.2018).</w:t>
      </w:r>
    </w:p>
    <w:p w14:paraId="1F4D8D69" w14:textId="77777777" w:rsidR="00E3229A" w:rsidRPr="00E3229A" w:rsidRDefault="00E3229A" w:rsidP="00184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793AD" w14:textId="21F90937" w:rsidR="00337F96" w:rsidRPr="0036725C" w:rsidRDefault="00337F96" w:rsidP="00184F2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72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Урок № 19.</w:t>
      </w:r>
    </w:p>
    <w:p w14:paraId="197246BD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Основная литература:</w:t>
      </w:r>
    </w:p>
    <w:p w14:paraId="501072B6" w14:textId="77777777" w:rsidR="00E3229A" w:rsidRPr="00E3229A" w:rsidRDefault="00E3229A" w:rsidP="0036725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Лях В.И. Физическая культура. 10–11 классы: учеб. для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 учреждений; под ред. В. И. Ляха. – 7-е изд.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Просвещение, 2012. – 237 с.</w:t>
      </w:r>
    </w:p>
    <w:p w14:paraId="220D96D9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7E60B76E" w14:textId="77777777" w:rsidR="00E3229A" w:rsidRPr="00E3229A" w:rsidRDefault="00E3229A" w:rsidP="0036725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.: учебник. – 2-е изд., стереотип.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Дрофа, 2014. – 271, [1] с.</w:t>
      </w:r>
    </w:p>
    <w:p w14:paraId="5F69E46E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Интернет-ресурсы:</w:t>
      </w:r>
    </w:p>
    <w:p w14:paraId="7C6D3855" w14:textId="77777777" w:rsidR="00E3229A" w:rsidRPr="00E3229A" w:rsidRDefault="00E3229A" w:rsidP="0036725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 </w:t>
      </w:r>
      <w:hyperlink r:id="rId16" w:history="1">
        <w:r w:rsidRPr="00E3229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E3229A">
        <w:rPr>
          <w:rFonts w:ascii="Times New Roman" w:hAnsi="Times New Roman" w:cs="Times New Roman"/>
          <w:color w:val="1D1D1B"/>
          <w:sz w:val="28"/>
          <w:szCs w:val="28"/>
        </w:rPr>
        <w:t> (дата обращения: 02.07.2018).</w:t>
      </w:r>
    </w:p>
    <w:p w14:paraId="69E33568" w14:textId="77777777" w:rsidR="00E3229A" w:rsidRDefault="00E3229A" w:rsidP="00184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1A4FD" w14:textId="716D02CD" w:rsidR="00337F96" w:rsidRPr="0036725C" w:rsidRDefault="00337F96" w:rsidP="00184F2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72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Урок № 49.</w:t>
      </w:r>
    </w:p>
    <w:p w14:paraId="0809771F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Основная литература:</w:t>
      </w:r>
    </w:p>
    <w:p w14:paraId="6E2BA63E" w14:textId="77777777" w:rsidR="00E3229A" w:rsidRPr="00E3229A" w:rsidRDefault="00E3229A" w:rsidP="0036725C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Лях В.И. Физическая культура. 10–11 классы: учеб. для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 учреждений; под ред. В. И. Ляха. – 7-е изд.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Просвещение, 2012. – 237 с.</w:t>
      </w:r>
    </w:p>
    <w:p w14:paraId="1B958B64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lastRenderedPageBreak/>
        <w:t>Дополнительная литература:</w:t>
      </w:r>
    </w:p>
    <w:p w14:paraId="53114056" w14:textId="77777777" w:rsidR="00E3229A" w:rsidRPr="00E3229A" w:rsidRDefault="00E3229A" w:rsidP="0036725C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Погадаев Г. И. Физическая культура. Базовый уровень. 10–11 </w:t>
      </w:r>
      <w:proofErr w:type="spell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кл</w:t>
      </w:r>
      <w:proofErr w:type="spell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.: учебник. – 2-е изд., стереотип. – </w:t>
      </w:r>
      <w:proofErr w:type="gramStart"/>
      <w:r w:rsidRPr="00E3229A">
        <w:rPr>
          <w:rFonts w:ascii="Times New Roman" w:hAnsi="Times New Roman" w:cs="Times New Roman"/>
          <w:color w:val="1D1D1B"/>
          <w:sz w:val="28"/>
          <w:szCs w:val="28"/>
        </w:rPr>
        <w:t>М. :</w:t>
      </w:r>
      <w:proofErr w:type="gramEnd"/>
      <w:r w:rsidRPr="00E3229A">
        <w:rPr>
          <w:rFonts w:ascii="Times New Roman" w:hAnsi="Times New Roman" w:cs="Times New Roman"/>
          <w:color w:val="1D1D1B"/>
          <w:sz w:val="28"/>
          <w:szCs w:val="28"/>
        </w:rPr>
        <w:t xml:space="preserve"> Дрофа, 2014. – 271, [1] с.</w:t>
      </w:r>
    </w:p>
    <w:p w14:paraId="57DE083F" w14:textId="77777777" w:rsidR="00E3229A" w:rsidRPr="00E3229A" w:rsidRDefault="00E3229A" w:rsidP="00E3229A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3229A">
        <w:rPr>
          <w:b/>
          <w:bCs/>
          <w:color w:val="1D1D1B"/>
          <w:sz w:val="28"/>
          <w:szCs w:val="28"/>
        </w:rPr>
        <w:t>Интернет-ресурсы:</w:t>
      </w:r>
    </w:p>
    <w:p w14:paraId="7BEF2D07" w14:textId="77777777" w:rsidR="00E3229A" w:rsidRPr="00E3229A" w:rsidRDefault="00E3229A" w:rsidP="0036725C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D1D1B"/>
          <w:sz w:val="28"/>
          <w:szCs w:val="28"/>
        </w:rPr>
      </w:pPr>
      <w:r w:rsidRPr="00E3229A">
        <w:rPr>
          <w:rFonts w:ascii="Times New Roman" w:hAnsi="Times New Roman" w:cs="Times New Roman"/>
          <w:color w:val="1D1D1B"/>
          <w:sz w:val="28"/>
          <w:szCs w:val="28"/>
        </w:rPr>
        <w:t>Единое окно доступа к информационным ресурсам [Электронный ресурс]. М. 2005 – 2018. URL:  </w:t>
      </w:r>
      <w:hyperlink r:id="rId17" w:history="1">
        <w:r w:rsidRPr="00E3229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  <w:r w:rsidRPr="00E3229A">
        <w:rPr>
          <w:rFonts w:ascii="Times New Roman" w:hAnsi="Times New Roman" w:cs="Times New Roman"/>
          <w:color w:val="1D1D1B"/>
          <w:sz w:val="28"/>
          <w:szCs w:val="28"/>
        </w:rPr>
        <w:t> (дата обращения: 02.07.2018).</w:t>
      </w:r>
    </w:p>
    <w:p w14:paraId="1DAB4B1B" w14:textId="77777777" w:rsidR="008531BC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22DCEE46" w14:textId="77777777" w:rsidR="008531BC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711F817E" w14:textId="77777777" w:rsidR="008531BC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03D8B1FD" w14:textId="77777777" w:rsidR="008531BC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0DF8D103" w14:textId="77777777" w:rsidR="008531BC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7CDA4BF9" w14:textId="77777777" w:rsidR="008531BC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194AC124" w14:textId="77777777" w:rsidR="008531BC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2FD747B1" w14:textId="77777777" w:rsidR="008531BC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48FDB6A8" w14:textId="77777777" w:rsidR="008531BC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7E50D31F" w14:textId="77777777" w:rsidR="0036725C" w:rsidRDefault="0036725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54005176" w14:textId="77777777" w:rsidR="0036725C" w:rsidRDefault="0036725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1DA6E4FA" w14:textId="77777777" w:rsidR="0036725C" w:rsidRDefault="0036725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</w:p>
    <w:p w14:paraId="0D9C053A" w14:textId="6B4776EA" w:rsidR="0036725C" w:rsidRPr="0036725C" w:rsidRDefault="0036725C" w:rsidP="0036725C">
      <w:pPr>
        <w:shd w:val="clear" w:color="auto" w:fill="FFFFFF"/>
        <w:spacing w:after="3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725C">
        <w:rPr>
          <w:rFonts w:ascii="Times New Roman" w:hAnsi="Times New Roman" w:cs="Times New Roman"/>
          <w:b/>
          <w:bCs/>
          <w:sz w:val="32"/>
          <w:szCs w:val="32"/>
        </w:rPr>
        <w:lastRenderedPageBreak/>
        <w:t>ИТОГОВЫЙ ТЕСТ</w:t>
      </w:r>
    </w:p>
    <w:p w14:paraId="3622ECFB" w14:textId="26AB1D9E" w:rsidR="008531BC" w:rsidRPr="002D58EE" w:rsidRDefault="008531BC" w:rsidP="008531BC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2D58EE">
        <w:rPr>
          <w:rFonts w:ascii="Times New Roman" w:hAnsi="Times New Roman" w:cs="Times New Roman"/>
          <w:sz w:val="28"/>
          <w:szCs w:val="28"/>
        </w:rPr>
        <w:t>Урок № 1.</w:t>
      </w:r>
    </w:p>
    <w:p w14:paraId="74EA22E9" w14:textId="77777777" w:rsidR="008531BC" w:rsidRDefault="008531BC" w:rsidP="0036725C">
      <w:pPr>
        <w:pStyle w:val="a7"/>
        <w:numPr>
          <w:ilvl w:val="0"/>
          <w:numId w:val="53"/>
        </w:numPr>
        <w:shd w:val="clear" w:color="auto" w:fill="FFFFFF"/>
        <w:spacing w:after="300" w:afterAutospacing="0"/>
        <w:rPr>
          <w:b/>
          <w:bCs/>
          <w:color w:val="1D1D1B"/>
          <w:sz w:val="28"/>
          <w:szCs w:val="28"/>
        </w:rPr>
      </w:pPr>
      <w:r w:rsidRPr="002D58EE">
        <w:rPr>
          <w:b/>
          <w:bCs/>
          <w:color w:val="1D1D1B"/>
          <w:sz w:val="28"/>
          <w:szCs w:val="28"/>
        </w:rPr>
        <w:t>Дать определение – что такое спринт?</w:t>
      </w:r>
    </w:p>
    <w:p w14:paraId="554A3AA8" w14:textId="77777777" w:rsidR="008531BC" w:rsidRDefault="008531BC" w:rsidP="008531BC">
      <w:pPr>
        <w:pStyle w:val="a7"/>
        <w:shd w:val="clear" w:color="auto" w:fill="FFFFFF"/>
        <w:spacing w:after="300" w:afterAutospacing="0"/>
        <w:ind w:left="720"/>
        <w:rPr>
          <w:b/>
          <w:bCs/>
          <w:color w:val="1D1D1B"/>
          <w:sz w:val="28"/>
          <w:szCs w:val="28"/>
        </w:rPr>
      </w:pPr>
    </w:p>
    <w:p w14:paraId="1BB91C2B" w14:textId="77777777" w:rsidR="008531BC" w:rsidRPr="002D58EE" w:rsidRDefault="008531BC" w:rsidP="0036725C">
      <w:pPr>
        <w:pStyle w:val="a7"/>
        <w:numPr>
          <w:ilvl w:val="0"/>
          <w:numId w:val="53"/>
        </w:numPr>
        <w:shd w:val="clear" w:color="auto" w:fill="FFFFFF"/>
        <w:spacing w:after="300" w:afterAutospacing="0"/>
        <w:rPr>
          <w:b/>
          <w:bCs/>
          <w:color w:val="1D1D1B"/>
          <w:sz w:val="28"/>
          <w:szCs w:val="28"/>
        </w:rPr>
      </w:pPr>
      <w:r w:rsidRPr="002D58EE">
        <w:rPr>
          <w:b/>
          <w:bCs/>
          <w:color w:val="1D1D1B"/>
          <w:sz w:val="28"/>
          <w:szCs w:val="28"/>
        </w:rPr>
        <w:t>Слова, относящиеся к теме урока</w:t>
      </w:r>
      <w:r>
        <w:rPr>
          <w:b/>
          <w:bCs/>
          <w:color w:val="1D1D1B"/>
          <w:sz w:val="28"/>
          <w:szCs w:val="28"/>
        </w:rPr>
        <w:t>:</w:t>
      </w:r>
    </w:p>
    <w:p w14:paraId="277A6EFF" w14:textId="77777777" w:rsidR="008531BC" w:rsidRPr="002D58EE" w:rsidRDefault="008531BC" w:rsidP="008531BC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2D58EE">
        <w:rPr>
          <w:color w:val="1D1D1B"/>
          <w:sz w:val="28"/>
          <w:szCs w:val="28"/>
        </w:rPr>
        <w:t>Найдите четыре слова по теме урока – выдели их цветом</w:t>
      </w:r>
      <w:r>
        <w:rPr>
          <w:color w:val="1D1D1B"/>
          <w:sz w:val="28"/>
          <w:szCs w:val="28"/>
        </w:rPr>
        <w:t>.</w:t>
      </w:r>
    </w:p>
    <w:p w14:paraId="1F00EA28" w14:textId="77777777" w:rsidR="008531BC" w:rsidRDefault="008531BC" w:rsidP="008531BC">
      <w:pPr>
        <w:pStyle w:val="a7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3DD61142" wp14:editId="56A6BEAE">
            <wp:extent cx="3990975" cy="3967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560" cy="40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B8E2" w14:textId="77777777" w:rsidR="008531BC" w:rsidRPr="002D58EE" w:rsidRDefault="008531BC" w:rsidP="0036725C">
      <w:pPr>
        <w:pStyle w:val="a4"/>
        <w:numPr>
          <w:ilvl w:val="0"/>
          <w:numId w:val="53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D58E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Беговые упражнения</w:t>
      </w:r>
    </w:p>
    <w:p w14:paraId="527859FE" w14:textId="77777777" w:rsidR="008531BC" w:rsidRPr="002D58EE" w:rsidRDefault="008531BC" w:rsidP="008531B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D58E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Какое упражнение изображено на рисунке? Выберите верный ответ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подчеркни</w:t>
      </w:r>
      <w:r w:rsidRPr="002D58E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6E213F56" w14:textId="77777777" w:rsidR="008531BC" w:rsidRPr="002D58EE" w:rsidRDefault="008531BC" w:rsidP="008531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D58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160C68E8" wp14:editId="58832B97">
            <wp:extent cx="4133850" cy="3073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15" cy="31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7B849" w14:textId="77777777" w:rsidR="008531BC" w:rsidRPr="002D58EE" w:rsidRDefault="008531BC" w:rsidP="0036725C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D58E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Бег с высоким подниманием бедер</w:t>
      </w:r>
    </w:p>
    <w:p w14:paraId="4DB58DAE" w14:textId="77777777" w:rsidR="008531BC" w:rsidRPr="002D58EE" w:rsidRDefault="008531BC" w:rsidP="0036725C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D58E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Приседание</w:t>
      </w:r>
    </w:p>
    <w:p w14:paraId="490918CA" w14:textId="77777777" w:rsidR="008531BC" w:rsidRPr="002D58EE" w:rsidRDefault="008531BC" w:rsidP="0036725C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D58E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«Мельница»</w:t>
      </w:r>
    </w:p>
    <w:p w14:paraId="7D08C948" w14:textId="77777777" w:rsidR="008531BC" w:rsidRPr="002D58EE" w:rsidRDefault="008531BC" w:rsidP="0036725C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D58E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Складка</w:t>
      </w:r>
    </w:p>
    <w:p w14:paraId="551ECF6F" w14:textId="77777777" w:rsidR="008531BC" w:rsidRPr="002D58EE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D58E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Урок № 2.</w:t>
      </w:r>
    </w:p>
    <w:p w14:paraId="1A08ADF8" w14:textId="77777777" w:rsidR="008531BC" w:rsidRPr="002D58EE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5A06B1FF" w14:textId="77777777" w:rsidR="008531BC" w:rsidRPr="002D58EE" w:rsidRDefault="008531BC" w:rsidP="0036725C">
      <w:pPr>
        <w:pStyle w:val="a4"/>
        <w:numPr>
          <w:ilvl w:val="1"/>
          <w:numId w:val="5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D58E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Слова по теме Спринт</w:t>
      </w:r>
    </w:p>
    <w:p w14:paraId="4DE77899" w14:textId="77777777" w:rsidR="008531BC" w:rsidRPr="002D58EE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D58E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Найдите в таблице главные слова, которые относятся к теме нашего урока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выдели их цветом</w:t>
      </w:r>
      <w:r w:rsidRPr="002D58E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440A742D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D58EE">
        <w:rPr>
          <w:noProof/>
          <w:lang w:eastAsia="ru-RU"/>
        </w:rPr>
        <w:lastRenderedPageBreak/>
        <w:drawing>
          <wp:inline distT="0" distB="0" distL="0" distR="0" wp14:anchorId="19669254" wp14:editId="5A590D12">
            <wp:extent cx="2381250" cy="24279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67" cy="244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7C015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0A30C863" w14:textId="77777777" w:rsidR="008531BC" w:rsidRPr="00C32D96" w:rsidRDefault="008531BC" w:rsidP="0036725C">
      <w:pPr>
        <w:pStyle w:val="a4"/>
        <w:numPr>
          <w:ilvl w:val="1"/>
          <w:numId w:val="54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Системы организма</w:t>
      </w:r>
    </w:p>
    <w:p w14:paraId="0C8440E1" w14:textId="77777777" w:rsidR="008531BC" w:rsidRPr="002F615F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Разместите</w:t>
      </w:r>
      <w:r w:rsidRPr="002F615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системы организма в нужные ячейки.</w:t>
      </w:r>
    </w:p>
    <w:p w14:paraId="48B9B315" w14:textId="77777777" w:rsidR="008531BC" w:rsidRPr="002F615F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F615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Какие системы организма из перечисленных ниже тренирует бег?</w:t>
      </w:r>
    </w:p>
    <w:p w14:paraId="17180113" w14:textId="77777777" w:rsidR="008531BC" w:rsidRPr="002F615F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518A5AE8" wp14:editId="43CE4661">
            <wp:extent cx="5565240" cy="2543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10" cy="255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0495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Урок № 3.</w:t>
      </w:r>
    </w:p>
    <w:p w14:paraId="5C3270F7" w14:textId="77777777" w:rsidR="008531BC" w:rsidRPr="00C32D96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16248D59" w14:textId="77777777" w:rsidR="008531BC" w:rsidRPr="00C32D96" w:rsidRDefault="008531BC" w:rsidP="0036725C">
      <w:pPr>
        <w:pStyle w:val="a4"/>
        <w:numPr>
          <w:ilvl w:val="0"/>
          <w:numId w:val="56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Системы организма</w:t>
      </w:r>
    </w:p>
    <w:p w14:paraId="134F4C1A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Какие системы организма тренирует бег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(подчеркнуть)</w:t>
      </w: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?</w:t>
      </w:r>
    </w:p>
    <w:p w14:paraId="642740D5" w14:textId="77777777" w:rsidR="008531BC" w:rsidRPr="00C32D96" w:rsidRDefault="008531BC" w:rsidP="0036725C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Опорно-двигательная система</w:t>
      </w:r>
    </w:p>
    <w:p w14:paraId="50EF1ED8" w14:textId="77777777" w:rsidR="008531BC" w:rsidRPr="00C32D96" w:rsidRDefault="008531BC" w:rsidP="0036725C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Иммунная система</w:t>
      </w:r>
    </w:p>
    <w:p w14:paraId="007F1ACA" w14:textId="77777777" w:rsidR="008531BC" w:rsidRPr="00C32D96" w:rsidRDefault="008531BC" w:rsidP="0036725C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Система кровообращения</w:t>
      </w:r>
    </w:p>
    <w:p w14:paraId="27337474" w14:textId="77777777" w:rsidR="008531BC" w:rsidRPr="00C32D96" w:rsidRDefault="008531BC" w:rsidP="0036725C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Система пищеварения</w:t>
      </w:r>
    </w:p>
    <w:p w14:paraId="7C073B0A" w14:textId="77777777" w:rsidR="008531BC" w:rsidRDefault="008531BC" w:rsidP="0036725C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Система обмена веществ и энергии/нервная система</w:t>
      </w:r>
    </w:p>
    <w:p w14:paraId="3C70DD1D" w14:textId="77777777" w:rsidR="008531B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50DF881C" w14:textId="77777777" w:rsidR="008531B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Урок № 4.</w:t>
      </w:r>
    </w:p>
    <w:p w14:paraId="2A758D90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Упражнение</w:t>
      </w:r>
    </w:p>
    <w:p w14:paraId="7AC49CA9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Какое упражнение изображено на рисунке? Выберите верный ответ.</w:t>
      </w:r>
    </w:p>
    <w:p w14:paraId="63BAE6F2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5B6ED7BF" wp14:editId="4657926D">
            <wp:extent cx="1590675" cy="1961833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51" cy="196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ACF4" w14:textId="77777777" w:rsidR="008531BC" w:rsidRPr="00C32D96" w:rsidRDefault="008531BC" w:rsidP="0036725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Стойка</w:t>
      </w:r>
    </w:p>
    <w:p w14:paraId="2A09DAB8" w14:textId="77777777" w:rsidR="008531BC" w:rsidRPr="00C32D96" w:rsidRDefault="008531BC" w:rsidP="0036725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Захлест</w:t>
      </w:r>
      <w:proofErr w:type="spellEnd"/>
    </w:p>
    <w:p w14:paraId="571882A9" w14:textId="77777777" w:rsidR="008531BC" w:rsidRPr="00C32D96" w:rsidRDefault="008531BC" w:rsidP="0036725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Бабочка</w:t>
      </w:r>
    </w:p>
    <w:p w14:paraId="6259619D" w14:textId="77777777" w:rsidR="008531BC" w:rsidRPr="00C32D96" w:rsidRDefault="008531BC" w:rsidP="0036725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Лодочка</w:t>
      </w:r>
    </w:p>
    <w:p w14:paraId="1A02A42C" w14:textId="77777777" w:rsidR="008531BC" w:rsidRPr="00C32D96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7260E12E" w14:textId="77777777" w:rsidR="008531BC" w:rsidRDefault="008531BC" w:rsidP="0085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5.</w:t>
      </w:r>
    </w:p>
    <w:p w14:paraId="09ABA091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Слова, относящиеся к теме «Бег»</w:t>
      </w:r>
    </w:p>
    <w:p w14:paraId="183BA216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Найдите 6 слов по теме урока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выделите их цветом</w:t>
      </w: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42C5DD70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32D96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289949D9" wp14:editId="1F198D63">
            <wp:extent cx="5000625" cy="4985286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294" cy="504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CFB69" w14:textId="77777777" w:rsidR="008531BC" w:rsidRDefault="008531BC" w:rsidP="0085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№ 6.</w:t>
      </w:r>
    </w:p>
    <w:p w14:paraId="41D5D04C" w14:textId="77777777" w:rsidR="008531BC" w:rsidRPr="00C32D96" w:rsidRDefault="008531BC" w:rsidP="0036725C">
      <w:pPr>
        <w:pStyle w:val="a4"/>
        <w:numPr>
          <w:ilvl w:val="0"/>
          <w:numId w:val="58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Техника бега</w:t>
      </w:r>
    </w:p>
    <w:p w14:paraId="42A4D5B1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Разгадайте ребус.</w:t>
      </w:r>
    </w:p>
    <w:p w14:paraId="48A6B839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32D96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3656EBDE" wp14:editId="30125B9C">
            <wp:extent cx="6010275" cy="11699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000" cy="119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4324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2.</w:t>
      </w: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C32D9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Бег</w:t>
      </w:r>
    </w:p>
    <w:p w14:paraId="087A8D27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32D9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Разгадайте ребус.</w:t>
      </w:r>
    </w:p>
    <w:p w14:paraId="6085D92C" w14:textId="77777777" w:rsidR="008531BC" w:rsidRPr="00C32D96" w:rsidRDefault="008531BC" w:rsidP="008531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32D96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7D2080F1" wp14:editId="37D99A3B">
            <wp:extent cx="5324475" cy="2983528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69" cy="300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95C2E" w14:textId="77777777" w:rsidR="008531BC" w:rsidRDefault="008531BC" w:rsidP="0085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№ 8.</w:t>
      </w:r>
    </w:p>
    <w:p w14:paraId="58821977" w14:textId="77777777" w:rsidR="008531BC" w:rsidRPr="006B09CC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1. Единичный / множественный выбор.</w:t>
      </w:r>
    </w:p>
    <w:p w14:paraId="1217D262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Выберите правильный вариант ответа.</w:t>
      </w:r>
    </w:p>
    <w:p w14:paraId="36EEBF83" w14:textId="77777777" w:rsidR="008531B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какой зоне производится передача эстафетной палочки?</w:t>
      </w:r>
    </w:p>
    <w:p w14:paraId="0035CA21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2A97F6AF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• 10 метров</w:t>
      </w:r>
    </w:p>
    <w:p w14:paraId="22DF4EE0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• 20 метров</w:t>
      </w:r>
    </w:p>
    <w:p w14:paraId="6BE1AB2F" w14:textId="77777777" w:rsidR="008531B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• 30 метров</w:t>
      </w:r>
    </w:p>
    <w:p w14:paraId="4B7112AC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4BE64034" w14:textId="77777777" w:rsidR="008531BC" w:rsidRDefault="008531BC" w:rsidP="0085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9.</w:t>
      </w:r>
    </w:p>
    <w:p w14:paraId="5B39DE0F" w14:textId="77777777" w:rsidR="008531BC" w:rsidRPr="006B09CC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 каким углом сгибаются руки во время бега?</w:t>
      </w:r>
    </w:p>
    <w:p w14:paraId="5608D71D" w14:textId="77777777" w:rsidR="008531BC" w:rsidRPr="006B09CC" w:rsidRDefault="008531BC" w:rsidP="0036725C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90°</w:t>
      </w:r>
    </w:p>
    <w:p w14:paraId="2C31626E" w14:textId="77777777" w:rsidR="008531BC" w:rsidRPr="006B09CC" w:rsidRDefault="008531BC" w:rsidP="0036725C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30°</w:t>
      </w:r>
    </w:p>
    <w:p w14:paraId="7D99E934" w14:textId="77777777" w:rsidR="008531BC" w:rsidRPr="006B09CC" w:rsidRDefault="008531BC" w:rsidP="0036725C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45°</w:t>
      </w:r>
    </w:p>
    <w:p w14:paraId="14946887" w14:textId="77777777" w:rsidR="008531BC" w:rsidRPr="006B09CC" w:rsidRDefault="008531BC" w:rsidP="0036725C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60°</w:t>
      </w:r>
    </w:p>
    <w:p w14:paraId="1C7AC79B" w14:textId="77777777" w:rsidR="008531BC" w:rsidRDefault="008531BC" w:rsidP="008531BC">
      <w:pPr>
        <w:rPr>
          <w:rFonts w:ascii="Times New Roman" w:hAnsi="Times New Roman" w:cs="Times New Roman"/>
          <w:sz w:val="28"/>
          <w:szCs w:val="28"/>
        </w:rPr>
      </w:pPr>
    </w:p>
    <w:p w14:paraId="2D484081" w14:textId="77777777" w:rsidR="008531BC" w:rsidRDefault="008531BC" w:rsidP="0085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12.</w:t>
      </w:r>
    </w:p>
    <w:p w14:paraId="47DF5B5F" w14:textId="77777777" w:rsidR="008531BC" w:rsidRPr="006B09CC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Важные слова по теме урока</w:t>
      </w:r>
    </w:p>
    <w:p w14:paraId="5EC1226D" w14:textId="77777777" w:rsidR="008531BC" w:rsidRPr="006B09CC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Решите кроссворд.</w:t>
      </w:r>
    </w:p>
    <w:p w14:paraId="3252A469" w14:textId="77777777" w:rsidR="008531BC" w:rsidRPr="006B09CC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lastRenderedPageBreak/>
        <w:drawing>
          <wp:inline distT="0" distB="0" distL="0" distR="0" wp14:anchorId="03650617" wp14:editId="65B79048">
            <wp:extent cx="4610100" cy="4266494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684" cy="43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A30CE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 горизонтали:</w:t>
      </w:r>
    </w:p>
    <w:p w14:paraId="15AF0E74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Так называется передвижение, которое сочетает бег и ходьбу.</w:t>
      </w:r>
    </w:p>
    <w:p w14:paraId="77CA33C8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5. Обязательное свойство вашей обуви для бега.</w:t>
      </w:r>
    </w:p>
    <w:p w14:paraId="23316FFA" w14:textId="77777777" w:rsidR="008531B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14:paraId="3AA18816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 вертикали:</w:t>
      </w:r>
    </w:p>
    <w:p w14:paraId="61EE8BA8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Его держат во время длительного бега.</w:t>
      </w:r>
    </w:p>
    <w:p w14:paraId="177099CE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Место с самой безопасной поверхностью для бега.</w:t>
      </w:r>
    </w:p>
    <w:p w14:paraId="55C92B48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 За ним нужно следить во время бега.</w:t>
      </w:r>
    </w:p>
    <w:p w14:paraId="218E52E2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4. Идеальная обувь для бега.</w:t>
      </w:r>
    </w:p>
    <w:p w14:paraId="490C1C8E" w14:textId="77777777" w:rsidR="008531BC" w:rsidRDefault="008531BC" w:rsidP="008531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E66E4" w14:textId="4E26FEDC" w:rsidR="008531BC" w:rsidRDefault="008531BC" w:rsidP="00853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№ 19.</w:t>
      </w:r>
    </w:p>
    <w:p w14:paraId="7F8E1AE8" w14:textId="77777777" w:rsidR="008531BC" w:rsidRPr="006B09CC" w:rsidRDefault="008531BC" w:rsidP="008531B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Филворд</w:t>
      </w:r>
      <w:proofErr w:type="spellEnd"/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- английский кроссворд.</w:t>
      </w:r>
    </w:p>
    <w:p w14:paraId="09AB2DA5" w14:textId="77777777" w:rsidR="008531BC" w:rsidRPr="006B09CC" w:rsidRDefault="008531BC" w:rsidP="0036725C">
      <w:pPr>
        <w:pStyle w:val="a4"/>
        <w:numPr>
          <w:ilvl w:val="0"/>
          <w:numId w:val="60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Найдите в </w:t>
      </w:r>
      <w:proofErr w:type="spellStart"/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филворде</w:t>
      </w:r>
      <w:proofErr w:type="spellEnd"/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слова по теме урока.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233"/>
        <w:gridCol w:w="233"/>
        <w:gridCol w:w="233"/>
        <w:gridCol w:w="31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531BC" w:rsidRPr="006B09CC" w14:paraId="2B4D9357" w14:textId="77777777" w:rsidTr="00FB4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2D40F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F102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9DFC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0B899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67636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CB09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6F4C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A692F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3512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ADD43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73891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1FBBA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2DB5F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6AC52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</w:tr>
      <w:tr w:rsidR="008531BC" w:rsidRPr="006B09CC" w14:paraId="2AFD7AF3" w14:textId="77777777" w:rsidTr="00FB4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4A5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E937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C07D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6FA0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E1C65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455A3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62D4C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4A9B5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4A36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EE212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387F5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9D6A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DC6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113F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Я</w:t>
            </w:r>
          </w:p>
        </w:tc>
      </w:tr>
      <w:tr w:rsidR="008531BC" w:rsidRPr="006B09CC" w14:paraId="23E0FE0D" w14:textId="77777777" w:rsidTr="00FB4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86A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5A936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95AF4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3106B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9A12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200D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F715B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99B6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92F1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E764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FB7E1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DF055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9AC32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C04B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</w:tr>
      <w:tr w:rsidR="008531BC" w:rsidRPr="006B09CC" w14:paraId="09434FD0" w14:textId="77777777" w:rsidTr="00FB4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EF57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A229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5F25C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89BD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3FB18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7C9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D9C61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50D20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5874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4666C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01B7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0CA6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2CF08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1D21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</w:t>
            </w:r>
          </w:p>
        </w:tc>
      </w:tr>
      <w:tr w:rsidR="008531BC" w:rsidRPr="006B09CC" w14:paraId="11E1D821" w14:textId="77777777" w:rsidTr="00FB4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98359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F4A7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864F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3DCB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7E52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E715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DB8F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CC900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7ECDA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63798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F983D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23B7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70F3A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058D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</w:tr>
      <w:tr w:rsidR="008531BC" w:rsidRPr="006B09CC" w14:paraId="739D17CD" w14:textId="77777777" w:rsidTr="00FB4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1EAA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E2DD4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12890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DCA3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493A1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03890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6EB8A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6F774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013A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FBB7A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F2D0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F7F1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6C558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DB749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</w:tr>
      <w:tr w:rsidR="008531BC" w:rsidRPr="006B09CC" w14:paraId="5C09FC55" w14:textId="77777777" w:rsidTr="00FB4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FAB9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D70BC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BAEF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2261C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CDE5B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2F42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0EDE4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016A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A4B8C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1266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C2B5E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89415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C8CB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BB16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</w:tr>
      <w:tr w:rsidR="008531BC" w:rsidRPr="006B09CC" w14:paraId="002C1F45" w14:textId="77777777" w:rsidTr="00FB4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2257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25B1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D915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D60A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2E8D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A6CC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BB633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B769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E4523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F0B48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0B282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E789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B6975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97C8D" w14:textId="77777777" w:rsidR="008531BC" w:rsidRPr="006B09CC" w:rsidRDefault="008531BC" w:rsidP="00FB4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6B09C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</w:t>
            </w:r>
          </w:p>
        </w:tc>
      </w:tr>
    </w:tbl>
    <w:p w14:paraId="37B838DD" w14:textId="77777777" w:rsidR="008531B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14:paraId="316A42DD" w14:textId="77777777" w:rsidR="008531B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Подсказка</w:t>
      </w: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слова могут быть размещены как по горизонтали, так и по вертикали.</w:t>
      </w:r>
    </w:p>
    <w:p w14:paraId="5493F293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4ACDC685" w14:textId="77777777" w:rsidR="008531BC" w:rsidRPr="006B09CC" w:rsidRDefault="008531BC" w:rsidP="0036725C">
      <w:pPr>
        <w:pStyle w:val="a4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Подчеркивание, зачеркивание элементов.</w:t>
      </w:r>
    </w:p>
    <w:p w14:paraId="5345C358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Подчеркните правильный вариант.</w:t>
      </w:r>
    </w:p>
    <w:p w14:paraId="3663D771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Начало челночного бега 3х10 м. производится с высокого старта.</w:t>
      </w:r>
    </w:p>
    <w:p w14:paraId="2F4CE70A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Начало челночного бега 3х10 м. производится с низкого старта.</w:t>
      </w:r>
    </w:p>
    <w:p w14:paraId="34482E12" w14:textId="77777777" w:rsidR="008531B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14:paraId="501C2E4C" w14:textId="77777777" w:rsidR="008531BC" w:rsidRPr="006B09CC" w:rsidRDefault="008531BC" w:rsidP="00853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09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Подсказка</w:t>
      </w: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достаточно вспомнить любой рисунок. Повторите для этого видео к уроку по теме «Челночный бег 3х10 м.».</w:t>
      </w:r>
    </w:p>
    <w:p w14:paraId="6428F791" w14:textId="77777777" w:rsidR="008531BC" w:rsidRDefault="008531BC" w:rsidP="008531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E6D57" w14:textId="77777777" w:rsidR="008531BC" w:rsidRDefault="008531BC" w:rsidP="00853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49</w:t>
      </w:r>
    </w:p>
    <w:p w14:paraId="48A55927" w14:textId="77777777" w:rsidR="008531BC" w:rsidRDefault="008531BC" w:rsidP="0036725C">
      <w:pPr>
        <w:pStyle w:val="a4"/>
        <w:numPr>
          <w:ilvl w:val="0"/>
          <w:numId w:val="61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Что такое круговая тренировка? </w:t>
      </w:r>
      <w:r w:rsidRPr="006B09C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Какие упражнения входят в круговую тренировку?</w:t>
      </w:r>
    </w:p>
    <w:p w14:paraId="0A5A1001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3C2499E1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63302A52" w14:textId="77777777" w:rsidR="008531BC" w:rsidRDefault="008531BC" w:rsidP="0036725C">
      <w:pPr>
        <w:pStyle w:val="a4"/>
        <w:numPr>
          <w:ilvl w:val="0"/>
          <w:numId w:val="61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Дать определение понятию «Общая физическая подготовка».</w:t>
      </w:r>
    </w:p>
    <w:p w14:paraId="49D486F9" w14:textId="77777777" w:rsidR="008531BC" w:rsidRPr="005F3E24" w:rsidRDefault="008531BC" w:rsidP="008531BC">
      <w:pPr>
        <w:pStyle w:val="a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794AC99B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452546A1" w14:textId="77777777" w:rsidR="008531BC" w:rsidRDefault="008531BC" w:rsidP="0036725C">
      <w:pPr>
        <w:pStyle w:val="a4"/>
        <w:numPr>
          <w:ilvl w:val="0"/>
          <w:numId w:val="61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Дать определение понятию «Строевые упражнения».</w:t>
      </w:r>
    </w:p>
    <w:p w14:paraId="42136A20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7DDB2D15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5C5D6834" w14:textId="77777777" w:rsidR="008531BC" w:rsidRPr="005F3E24" w:rsidRDefault="008531BC" w:rsidP="0036725C">
      <w:pPr>
        <w:pStyle w:val="a4"/>
        <w:numPr>
          <w:ilvl w:val="0"/>
          <w:numId w:val="61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F3E2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5F3E2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Круговая тренировка.</w:t>
      </w:r>
    </w:p>
    <w:p w14:paraId="06736A30" w14:textId="77777777" w:rsidR="008531BC" w:rsidRPr="005F3E24" w:rsidRDefault="008531BC" w:rsidP="008531BC">
      <w:pPr>
        <w:shd w:val="clear" w:color="auto" w:fill="FFFFFF"/>
        <w:spacing w:before="100" w:beforeAutospacing="1" w:after="300" w:line="240" w:lineRule="auto"/>
        <w:ind w:left="36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F3E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Найдите 4 упражнения, входящие в комплекс общеразвивающих упражнений на месте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выделите их цветом</w:t>
      </w:r>
      <w:r w:rsidRPr="005F3E2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14BD5801" w14:textId="77777777" w:rsidR="008531BC" w:rsidRPr="005F3E24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F3E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8D637B" wp14:editId="272E1CAF">
            <wp:extent cx="3514725" cy="3514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EA6A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155ECC5D" w14:textId="77777777" w:rsidR="008531BC" w:rsidRDefault="008531BC" w:rsidP="008531BC">
      <w:pPr>
        <w:pStyle w:val="a4"/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Подсказка:</w:t>
      </w:r>
    </w:p>
    <w:p w14:paraId="70D2B5D1" w14:textId="77777777" w:rsidR="008531BC" w:rsidRPr="006B09CC" w:rsidRDefault="008531BC" w:rsidP="008531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B09CC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2F0F257D" wp14:editId="731E03EC">
            <wp:extent cx="5495925" cy="414294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491" cy="417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60F4E" w14:textId="77777777" w:rsidR="008531BC" w:rsidRPr="002D58EE" w:rsidRDefault="008531BC" w:rsidP="008531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159DF" w14:textId="77777777" w:rsidR="00E3229A" w:rsidRPr="00337F96" w:rsidRDefault="00E3229A" w:rsidP="00184F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3229A" w:rsidRPr="00337F96" w:rsidSect="00184F2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840"/>
    <w:multiLevelType w:val="hybridMultilevel"/>
    <w:tmpl w:val="15C4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DCC"/>
    <w:multiLevelType w:val="hybridMultilevel"/>
    <w:tmpl w:val="6E426D36"/>
    <w:lvl w:ilvl="0" w:tplc="1F623A2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7BB459C"/>
    <w:multiLevelType w:val="hybridMultilevel"/>
    <w:tmpl w:val="BF3E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1C26"/>
    <w:multiLevelType w:val="multilevel"/>
    <w:tmpl w:val="1718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3A02"/>
    <w:multiLevelType w:val="multilevel"/>
    <w:tmpl w:val="1BCA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C78B8"/>
    <w:multiLevelType w:val="multilevel"/>
    <w:tmpl w:val="E2A0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86619"/>
    <w:multiLevelType w:val="multilevel"/>
    <w:tmpl w:val="1E0C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24BA0"/>
    <w:multiLevelType w:val="hybridMultilevel"/>
    <w:tmpl w:val="B1A81AEE"/>
    <w:lvl w:ilvl="0" w:tplc="4866F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C12E2"/>
    <w:multiLevelType w:val="multilevel"/>
    <w:tmpl w:val="2D6E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A61AB"/>
    <w:multiLevelType w:val="multilevel"/>
    <w:tmpl w:val="5544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54CFE"/>
    <w:multiLevelType w:val="multilevel"/>
    <w:tmpl w:val="030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C00D21"/>
    <w:multiLevelType w:val="multilevel"/>
    <w:tmpl w:val="D32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52E51"/>
    <w:multiLevelType w:val="multilevel"/>
    <w:tmpl w:val="3A28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5001C"/>
    <w:multiLevelType w:val="multilevel"/>
    <w:tmpl w:val="DB30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A73FEC"/>
    <w:multiLevelType w:val="multilevel"/>
    <w:tmpl w:val="0918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B0607"/>
    <w:multiLevelType w:val="hybridMultilevel"/>
    <w:tmpl w:val="B9767774"/>
    <w:lvl w:ilvl="0" w:tplc="E20ECB6E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6" w15:restartNumberingAfterBreak="0">
    <w:nsid w:val="1A100B38"/>
    <w:multiLevelType w:val="hybridMultilevel"/>
    <w:tmpl w:val="BE9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41696"/>
    <w:multiLevelType w:val="hybridMultilevel"/>
    <w:tmpl w:val="256A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06102"/>
    <w:multiLevelType w:val="multilevel"/>
    <w:tmpl w:val="AAA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16365F"/>
    <w:multiLevelType w:val="multilevel"/>
    <w:tmpl w:val="3AF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FC73E1"/>
    <w:multiLevelType w:val="multilevel"/>
    <w:tmpl w:val="956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2749B8"/>
    <w:multiLevelType w:val="multilevel"/>
    <w:tmpl w:val="B478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F17B98"/>
    <w:multiLevelType w:val="hybridMultilevel"/>
    <w:tmpl w:val="2BD617A2"/>
    <w:lvl w:ilvl="0" w:tplc="2CBA62AE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3" w15:restartNumberingAfterBreak="0">
    <w:nsid w:val="2CC404D6"/>
    <w:multiLevelType w:val="multilevel"/>
    <w:tmpl w:val="8CA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747880"/>
    <w:multiLevelType w:val="multilevel"/>
    <w:tmpl w:val="41E0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6B7C9D"/>
    <w:multiLevelType w:val="multilevel"/>
    <w:tmpl w:val="EC7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555707"/>
    <w:multiLevelType w:val="hybridMultilevel"/>
    <w:tmpl w:val="BB56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D67C1"/>
    <w:multiLevelType w:val="multilevel"/>
    <w:tmpl w:val="33E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A1252F"/>
    <w:multiLevelType w:val="multilevel"/>
    <w:tmpl w:val="76D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823D60"/>
    <w:multiLevelType w:val="multilevel"/>
    <w:tmpl w:val="7CF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3B4B95"/>
    <w:multiLevelType w:val="multilevel"/>
    <w:tmpl w:val="C6A6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AB18A7"/>
    <w:multiLevelType w:val="multilevel"/>
    <w:tmpl w:val="F39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F75E8C"/>
    <w:multiLevelType w:val="multilevel"/>
    <w:tmpl w:val="999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AC4D7E"/>
    <w:multiLevelType w:val="multilevel"/>
    <w:tmpl w:val="5D12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50F6"/>
    <w:multiLevelType w:val="multilevel"/>
    <w:tmpl w:val="5A36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447D0F"/>
    <w:multiLevelType w:val="multilevel"/>
    <w:tmpl w:val="D3C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E7388B"/>
    <w:multiLevelType w:val="multilevel"/>
    <w:tmpl w:val="F1D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6F4C7D"/>
    <w:multiLevelType w:val="hybridMultilevel"/>
    <w:tmpl w:val="F9C2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95228"/>
    <w:multiLevelType w:val="multilevel"/>
    <w:tmpl w:val="2F54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9C75E1"/>
    <w:multiLevelType w:val="multilevel"/>
    <w:tmpl w:val="29A4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776543"/>
    <w:multiLevelType w:val="multilevel"/>
    <w:tmpl w:val="130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034A1F"/>
    <w:multiLevelType w:val="hybridMultilevel"/>
    <w:tmpl w:val="AABC7BA2"/>
    <w:lvl w:ilvl="0" w:tplc="BB508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B7A18"/>
    <w:multiLevelType w:val="hybridMultilevel"/>
    <w:tmpl w:val="2F46DEC4"/>
    <w:lvl w:ilvl="0" w:tplc="6D4C6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B6A93"/>
    <w:multiLevelType w:val="multilevel"/>
    <w:tmpl w:val="CE96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D938E9"/>
    <w:multiLevelType w:val="multilevel"/>
    <w:tmpl w:val="F91E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D93F6C"/>
    <w:multiLevelType w:val="hybridMultilevel"/>
    <w:tmpl w:val="2BCA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F601FF"/>
    <w:multiLevelType w:val="multilevel"/>
    <w:tmpl w:val="900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030448"/>
    <w:multiLevelType w:val="multilevel"/>
    <w:tmpl w:val="EBB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0F5D94"/>
    <w:multiLevelType w:val="multilevel"/>
    <w:tmpl w:val="A06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8E4B7D"/>
    <w:multiLevelType w:val="multilevel"/>
    <w:tmpl w:val="97AC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D64AAF"/>
    <w:multiLevelType w:val="multilevel"/>
    <w:tmpl w:val="A354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E843BA"/>
    <w:multiLevelType w:val="hybridMultilevel"/>
    <w:tmpl w:val="00E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B687F"/>
    <w:multiLevelType w:val="hybridMultilevel"/>
    <w:tmpl w:val="3B0A7A7C"/>
    <w:lvl w:ilvl="0" w:tplc="60C26BAC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3" w15:restartNumberingAfterBreak="0">
    <w:nsid w:val="6AB27DDD"/>
    <w:multiLevelType w:val="multilevel"/>
    <w:tmpl w:val="A9F8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150086"/>
    <w:multiLevelType w:val="hybridMultilevel"/>
    <w:tmpl w:val="A184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5759E4"/>
    <w:multiLevelType w:val="multilevel"/>
    <w:tmpl w:val="A58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5A4CE6"/>
    <w:multiLevelType w:val="multilevel"/>
    <w:tmpl w:val="C7F2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B17C14"/>
    <w:multiLevelType w:val="multilevel"/>
    <w:tmpl w:val="D980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BB75C85"/>
    <w:multiLevelType w:val="multilevel"/>
    <w:tmpl w:val="5D78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32335F"/>
    <w:multiLevelType w:val="multilevel"/>
    <w:tmpl w:val="E830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3E058A"/>
    <w:multiLevelType w:val="multilevel"/>
    <w:tmpl w:val="6EB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3"/>
  </w:num>
  <w:num w:numId="4">
    <w:abstractNumId w:val="14"/>
  </w:num>
  <w:num w:numId="5">
    <w:abstractNumId w:val="59"/>
  </w:num>
  <w:num w:numId="6">
    <w:abstractNumId w:val="1"/>
  </w:num>
  <w:num w:numId="7">
    <w:abstractNumId w:val="13"/>
  </w:num>
  <w:num w:numId="8">
    <w:abstractNumId w:val="30"/>
  </w:num>
  <w:num w:numId="9">
    <w:abstractNumId w:val="40"/>
  </w:num>
  <w:num w:numId="10">
    <w:abstractNumId w:val="55"/>
  </w:num>
  <w:num w:numId="11">
    <w:abstractNumId w:val="48"/>
  </w:num>
  <w:num w:numId="12">
    <w:abstractNumId w:val="21"/>
  </w:num>
  <w:num w:numId="13">
    <w:abstractNumId w:val="24"/>
  </w:num>
  <w:num w:numId="14">
    <w:abstractNumId w:val="44"/>
  </w:num>
  <w:num w:numId="15">
    <w:abstractNumId w:val="51"/>
  </w:num>
  <w:num w:numId="16">
    <w:abstractNumId w:val="17"/>
  </w:num>
  <w:num w:numId="17">
    <w:abstractNumId w:val="26"/>
  </w:num>
  <w:num w:numId="18">
    <w:abstractNumId w:val="45"/>
  </w:num>
  <w:num w:numId="19">
    <w:abstractNumId w:val="15"/>
  </w:num>
  <w:num w:numId="20">
    <w:abstractNumId w:val="22"/>
  </w:num>
  <w:num w:numId="21">
    <w:abstractNumId w:val="54"/>
  </w:num>
  <w:num w:numId="22">
    <w:abstractNumId w:val="52"/>
  </w:num>
  <w:num w:numId="23">
    <w:abstractNumId w:val="10"/>
  </w:num>
  <w:num w:numId="24">
    <w:abstractNumId w:val="35"/>
  </w:num>
  <w:num w:numId="25">
    <w:abstractNumId w:val="56"/>
  </w:num>
  <w:num w:numId="26">
    <w:abstractNumId w:val="49"/>
  </w:num>
  <w:num w:numId="27">
    <w:abstractNumId w:val="46"/>
  </w:num>
  <w:num w:numId="28">
    <w:abstractNumId w:val="57"/>
  </w:num>
  <w:num w:numId="29">
    <w:abstractNumId w:val="60"/>
  </w:num>
  <w:num w:numId="30">
    <w:abstractNumId w:val="29"/>
  </w:num>
  <w:num w:numId="31">
    <w:abstractNumId w:val="19"/>
  </w:num>
  <w:num w:numId="32">
    <w:abstractNumId w:val="39"/>
  </w:num>
  <w:num w:numId="33">
    <w:abstractNumId w:val="27"/>
  </w:num>
  <w:num w:numId="34">
    <w:abstractNumId w:val="4"/>
  </w:num>
  <w:num w:numId="35">
    <w:abstractNumId w:val="34"/>
  </w:num>
  <w:num w:numId="36">
    <w:abstractNumId w:val="12"/>
  </w:num>
  <w:num w:numId="37">
    <w:abstractNumId w:val="36"/>
  </w:num>
  <w:num w:numId="38">
    <w:abstractNumId w:val="25"/>
  </w:num>
  <w:num w:numId="39">
    <w:abstractNumId w:val="50"/>
  </w:num>
  <w:num w:numId="40">
    <w:abstractNumId w:val="11"/>
  </w:num>
  <w:num w:numId="41">
    <w:abstractNumId w:val="53"/>
  </w:num>
  <w:num w:numId="42">
    <w:abstractNumId w:val="28"/>
  </w:num>
  <w:num w:numId="43">
    <w:abstractNumId w:val="23"/>
  </w:num>
  <w:num w:numId="44">
    <w:abstractNumId w:val="5"/>
  </w:num>
  <w:num w:numId="45">
    <w:abstractNumId w:val="38"/>
  </w:num>
  <w:num w:numId="46">
    <w:abstractNumId w:val="47"/>
  </w:num>
  <w:num w:numId="47">
    <w:abstractNumId w:val="33"/>
  </w:num>
  <w:num w:numId="48">
    <w:abstractNumId w:val="16"/>
  </w:num>
  <w:num w:numId="49">
    <w:abstractNumId w:val="9"/>
  </w:num>
  <w:num w:numId="50">
    <w:abstractNumId w:val="8"/>
  </w:num>
  <w:num w:numId="51">
    <w:abstractNumId w:val="31"/>
  </w:num>
  <w:num w:numId="52">
    <w:abstractNumId w:val="6"/>
  </w:num>
  <w:num w:numId="53">
    <w:abstractNumId w:val="37"/>
  </w:num>
  <w:num w:numId="54">
    <w:abstractNumId w:val="32"/>
  </w:num>
  <w:num w:numId="55">
    <w:abstractNumId w:val="18"/>
  </w:num>
  <w:num w:numId="56">
    <w:abstractNumId w:val="7"/>
  </w:num>
  <w:num w:numId="57">
    <w:abstractNumId w:val="20"/>
  </w:num>
  <w:num w:numId="58">
    <w:abstractNumId w:val="42"/>
  </w:num>
  <w:num w:numId="59">
    <w:abstractNumId w:val="58"/>
  </w:num>
  <w:num w:numId="60">
    <w:abstractNumId w:val="41"/>
  </w:num>
  <w:num w:numId="61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B8"/>
    <w:rsid w:val="000434FA"/>
    <w:rsid w:val="000C06E0"/>
    <w:rsid w:val="00114AAA"/>
    <w:rsid w:val="00184F25"/>
    <w:rsid w:val="001C053B"/>
    <w:rsid w:val="00224B70"/>
    <w:rsid w:val="00272725"/>
    <w:rsid w:val="00337F96"/>
    <w:rsid w:val="0036725C"/>
    <w:rsid w:val="003C38F4"/>
    <w:rsid w:val="004042CB"/>
    <w:rsid w:val="004A6361"/>
    <w:rsid w:val="006631B8"/>
    <w:rsid w:val="006A37AA"/>
    <w:rsid w:val="00700931"/>
    <w:rsid w:val="007400E3"/>
    <w:rsid w:val="007B50BA"/>
    <w:rsid w:val="008531BC"/>
    <w:rsid w:val="009572E1"/>
    <w:rsid w:val="00CA5F81"/>
    <w:rsid w:val="00CE799F"/>
    <w:rsid w:val="00E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2B42"/>
  <w15:chartTrackingRefBased/>
  <w15:docId w15:val="{45C4D33D-5428-4B51-80F5-8252B21A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F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F2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84F2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18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image" Target="media/image7.png"/><Relationship Id="rId5" Type="http://schemas.openxmlformats.org/officeDocument/2006/relationships/hyperlink" Target="mailto:elena_tapilina75@mail.ru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10" Type="http://schemas.openxmlformats.org/officeDocument/2006/relationships/hyperlink" Target="http://window.edu.ru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25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Саракаев</dc:creator>
  <cp:keywords/>
  <dc:description/>
  <cp:lastModifiedBy>Виталий Саракаев</cp:lastModifiedBy>
  <cp:revision>10</cp:revision>
  <cp:lastPrinted>2020-05-22T11:04:00Z</cp:lastPrinted>
  <dcterms:created xsi:type="dcterms:W3CDTF">2020-05-22T08:56:00Z</dcterms:created>
  <dcterms:modified xsi:type="dcterms:W3CDTF">2020-05-25T11:15:00Z</dcterms:modified>
</cp:coreProperties>
</file>